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87" w:rsidRDefault="00997E87" w:rsidP="00B44942">
      <w:pPr>
        <w:ind w:firstLine="709"/>
        <w:jc w:val="both"/>
        <w:rPr>
          <w:rFonts w:asciiTheme="minorHAnsi" w:hAnsiTheme="minorHAnsi"/>
          <w:sz w:val="26"/>
          <w:szCs w:val="26"/>
        </w:rPr>
      </w:pPr>
    </w:p>
    <w:p w:rsidR="00843B2A" w:rsidRDefault="009319CF" w:rsidP="00B44942">
      <w:pPr>
        <w:spacing w:line="276" w:lineRule="auto"/>
        <w:jc w:val="center"/>
        <w:rPr>
          <w:b/>
          <w:sz w:val="40"/>
          <w:szCs w:val="40"/>
        </w:rPr>
      </w:pPr>
      <w:r w:rsidRPr="00843B2A">
        <w:rPr>
          <w:b/>
          <w:sz w:val="40"/>
          <w:szCs w:val="40"/>
        </w:rPr>
        <w:t xml:space="preserve">16 апреля </w:t>
      </w:r>
      <w:r w:rsidR="00843B2A">
        <w:rPr>
          <w:b/>
          <w:sz w:val="40"/>
          <w:szCs w:val="40"/>
        </w:rPr>
        <w:t xml:space="preserve">2016г. </w:t>
      </w:r>
    </w:p>
    <w:p w:rsidR="00843B2A" w:rsidRDefault="00843B2A" w:rsidP="00B44942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</w:t>
      </w:r>
      <w:r w:rsidR="009319CF" w:rsidRPr="00843B2A">
        <w:rPr>
          <w:b/>
          <w:sz w:val="40"/>
          <w:szCs w:val="40"/>
        </w:rPr>
        <w:t xml:space="preserve"> городе Череповце пройдёт </w:t>
      </w:r>
      <w:r w:rsidR="00BE78C7" w:rsidRPr="00843B2A">
        <w:rPr>
          <w:b/>
          <w:sz w:val="40"/>
          <w:szCs w:val="40"/>
        </w:rPr>
        <w:t xml:space="preserve"> </w:t>
      </w:r>
    </w:p>
    <w:p w:rsidR="00843B2A" w:rsidRDefault="009319CF" w:rsidP="00B44942">
      <w:pPr>
        <w:spacing w:line="276" w:lineRule="auto"/>
        <w:jc w:val="center"/>
        <w:rPr>
          <w:b/>
          <w:sz w:val="40"/>
          <w:szCs w:val="40"/>
        </w:rPr>
      </w:pPr>
      <w:r w:rsidRPr="00843B2A">
        <w:rPr>
          <w:b/>
          <w:sz w:val="40"/>
          <w:szCs w:val="40"/>
        </w:rPr>
        <w:t>межрегиональный</w:t>
      </w:r>
      <w:r w:rsidR="00843B2A">
        <w:rPr>
          <w:b/>
          <w:sz w:val="40"/>
          <w:szCs w:val="40"/>
        </w:rPr>
        <w:t xml:space="preserve"> </w:t>
      </w:r>
      <w:r w:rsidR="000830C9" w:rsidRPr="00843B2A">
        <w:rPr>
          <w:b/>
          <w:sz w:val="40"/>
          <w:szCs w:val="40"/>
        </w:rPr>
        <w:t xml:space="preserve">конкурс </w:t>
      </w:r>
    </w:p>
    <w:p w:rsidR="001A4480" w:rsidRPr="00843B2A" w:rsidRDefault="000830C9" w:rsidP="00B44942">
      <w:pPr>
        <w:spacing w:line="276" w:lineRule="auto"/>
        <w:jc w:val="center"/>
        <w:rPr>
          <w:b/>
          <w:sz w:val="40"/>
          <w:szCs w:val="40"/>
        </w:rPr>
      </w:pPr>
      <w:r w:rsidRPr="00843B2A">
        <w:rPr>
          <w:b/>
          <w:sz w:val="40"/>
          <w:szCs w:val="40"/>
        </w:rPr>
        <w:t xml:space="preserve">детского </w:t>
      </w:r>
      <w:r w:rsidR="00B20821" w:rsidRPr="00843B2A">
        <w:rPr>
          <w:b/>
          <w:sz w:val="40"/>
          <w:szCs w:val="40"/>
        </w:rPr>
        <w:t xml:space="preserve"> творчества</w:t>
      </w:r>
    </w:p>
    <w:p w:rsidR="00202E57" w:rsidRPr="00843B2A" w:rsidRDefault="007A58C6" w:rsidP="00B44942">
      <w:pPr>
        <w:spacing w:line="276" w:lineRule="auto"/>
        <w:jc w:val="center"/>
        <w:rPr>
          <w:b/>
          <w:sz w:val="52"/>
          <w:szCs w:val="52"/>
        </w:rPr>
      </w:pPr>
      <w:r w:rsidRPr="00843B2A">
        <w:rPr>
          <w:b/>
          <w:sz w:val="52"/>
          <w:szCs w:val="52"/>
        </w:rPr>
        <w:t xml:space="preserve">«Гончары </w:t>
      </w:r>
      <w:proofErr w:type="spellStart"/>
      <w:r w:rsidRPr="00843B2A">
        <w:rPr>
          <w:b/>
          <w:sz w:val="52"/>
          <w:szCs w:val="52"/>
        </w:rPr>
        <w:t>Северо</w:t>
      </w:r>
      <w:proofErr w:type="spellEnd"/>
      <w:r w:rsidR="009043BF" w:rsidRPr="00843B2A">
        <w:rPr>
          <w:b/>
          <w:sz w:val="52"/>
          <w:szCs w:val="52"/>
        </w:rPr>
        <w:t xml:space="preserve"> </w:t>
      </w:r>
      <w:r w:rsidRPr="00843B2A">
        <w:rPr>
          <w:b/>
          <w:sz w:val="52"/>
          <w:szCs w:val="52"/>
        </w:rPr>
        <w:t>-</w:t>
      </w:r>
      <w:r w:rsidR="009043BF" w:rsidRPr="00843B2A">
        <w:rPr>
          <w:b/>
          <w:sz w:val="52"/>
          <w:szCs w:val="52"/>
        </w:rPr>
        <w:t xml:space="preserve"> </w:t>
      </w:r>
      <w:r w:rsidR="00312DF3" w:rsidRPr="00843B2A">
        <w:rPr>
          <w:b/>
          <w:sz w:val="52"/>
          <w:szCs w:val="52"/>
        </w:rPr>
        <w:t>З</w:t>
      </w:r>
      <w:r w:rsidRPr="00843B2A">
        <w:rPr>
          <w:b/>
          <w:sz w:val="52"/>
          <w:szCs w:val="52"/>
        </w:rPr>
        <w:t>апада России</w:t>
      </w:r>
      <w:r w:rsidR="00202E57" w:rsidRPr="00843B2A">
        <w:rPr>
          <w:b/>
          <w:sz w:val="52"/>
          <w:szCs w:val="52"/>
        </w:rPr>
        <w:t>»</w:t>
      </w:r>
    </w:p>
    <w:p w:rsidR="00F43922" w:rsidRPr="00843B2A" w:rsidRDefault="00F43922" w:rsidP="00B44942">
      <w:pPr>
        <w:jc w:val="center"/>
        <w:rPr>
          <w:i/>
          <w:sz w:val="40"/>
          <w:szCs w:val="40"/>
        </w:rPr>
      </w:pPr>
      <w:r w:rsidRPr="00843B2A">
        <w:rPr>
          <w:i/>
          <w:sz w:val="40"/>
          <w:szCs w:val="40"/>
        </w:rPr>
        <w:t xml:space="preserve">Конкурс проводится при поддержке Союза городов Центра и </w:t>
      </w:r>
      <w:proofErr w:type="spellStart"/>
      <w:r w:rsidRPr="00843B2A">
        <w:rPr>
          <w:i/>
          <w:sz w:val="40"/>
          <w:szCs w:val="40"/>
        </w:rPr>
        <w:t>Северо-Запада</w:t>
      </w:r>
      <w:proofErr w:type="spellEnd"/>
      <w:r w:rsidRPr="00843B2A">
        <w:rPr>
          <w:i/>
          <w:sz w:val="40"/>
          <w:szCs w:val="40"/>
        </w:rPr>
        <w:t xml:space="preserve"> России</w:t>
      </w:r>
    </w:p>
    <w:p w:rsidR="00F43922" w:rsidRDefault="00F43922" w:rsidP="00B44942">
      <w:pPr>
        <w:ind w:firstLine="709"/>
        <w:jc w:val="both"/>
        <w:rPr>
          <w:i/>
          <w:sz w:val="26"/>
          <w:szCs w:val="26"/>
        </w:rPr>
      </w:pPr>
    </w:p>
    <w:p w:rsidR="00F43922" w:rsidRPr="00B44942" w:rsidRDefault="00F43922" w:rsidP="00B44942">
      <w:pPr>
        <w:ind w:firstLine="709"/>
        <w:jc w:val="both"/>
        <w:rPr>
          <w:b/>
          <w:sz w:val="28"/>
          <w:szCs w:val="26"/>
        </w:rPr>
      </w:pPr>
      <w:r w:rsidRPr="00B44942">
        <w:rPr>
          <w:b/>
          <w:sz w:val="28"/>
          <w:szCs w:val="26"/>
        </w:rPr>
        <w:t>Учредители конкурса:</w:t>
      </w:r>
    </w:p>
    <w:p w:rsidR="00F43922" w:rsidRPr="00B44942" w:rsidRDefault="00F43922" w:rsidP="00B44942">
      <w:pPr>
        <w:ind w:firstLine="709"/>
        <w:jc w:val="both"/>
        <w:rPr>
          <w:sz w:val="28"/>
          <w:szCs w:val="26"/>
        </w:rPr>
      </w:pPr>
      <w:r w:rsidRPr="00B44942">
        <w:rPr>
          <w:sz w:val="28"/>
          <w:szCs w:val="26"/>
        </w:rPr>
        <w:t>Мэрия города Череповца</w:t>
      </w:r>
    </w:p>
    <w:p w:rsidR="00F43922" w:rsidRPr="00B44942" w:rsidRDefault="00F43922" w:rsidP="00B44942">
      <w:pPr>
        <w:ind w:firstLine="709"/>
        <w:jc w:val="both"/>
        <w:rPr>
          <w:sz w:val="28"/>
          <w:szCs w:val="26"/>
        </w:rPr>
      </w:pPr>
      <w:r w:rsidRPr="00B44942">
        <w:rPr>
          <w:sz w:val="28"/>
          <w:szCs w:val="26"/>
        </w:rPr>
        <w:t>Управление по делам культуры мэрии города Череповца</w:t>
      </w:r>
    </w:p>
    <w:p w:rsidR="00F43922" w:rsidRPr="00B44942" w:rsidRDefault="00F43922" w:rsidP="00B44942">
      <w:pPr>
        <w:ind w:firstLine="709"/>
        <w:jc w:val="both"/>
        <w:rPr>
          <w:sz w:val="28"/>
          <w:szCs w:val="26"/>
        </w:rPr>
      </w:pPr>
    </w:p>
    <w:p w:rsidR="00F43922" w:rsidRPr="00B44942" w:rsidRDefault="00F43922" w:rsidP="00B44942">
      <w:pPr>
        <w:ind w:firstLine="709"/>
        <w:jc w:val="both"/>
        <w:rPr>
          <w:b/>
          <w:sz w:val="28"/>
          <w:szCs w:val="26"/>
        </w:rPr>
      </w:pPr>
      <w:r w:rsidRPr="00B44942">
        <w:rPr>
          <w:b/>
          <w:sz w:val="28"/>
          <w:szCs w:val="26"/>
        </w:rPr>
        <w:t>Организаторы конкурса:</w:t>
      </w:r>
    </w:p>
    <w:p w:rsidR="00F43922" w:rsidRPr="00B44942" w:rsidRDefault="00F43922" w:rsidP="00B44942">
      <w:pPr>
        <w:ind w:firstLine="709"/>
        <w:jc w:val="both"/>
        <w:rPr>
          <w:sz w:val="28"/>
          <w:szCs w:val="26"/>
        </w:rPr>
      </w:pPr>
      <w:r w:rsidRPr="00B44942">
        <w:rPr>
          <w:sz w:val="28"/>
          <w:szCs w:val="26"/>
        </w:rPr>
        <w:t>Муниципальное бюджетное учреждение дополнительного образования «Детская художественная школа № 1»  г. Череповца</w:t>
      </w:r>
    </w:p>
    <w:p w:rsidR="00B44942" w:rsidRDefault="00B44942" w:rsidP="00B44942">
      <w:pPr>
        <w:spacing w:line="276" w:lineRule="auto"/>
        <w:ind w:firstLine="709"/>
        <w:jc w:val="both"/>
        <w:rPr>
          <w:sz w:val="28"/>
          <w:szCs w:val="26"/>
        </w:rPr>
      </w:pPr>
    </w:p>
    <w:p w:rsidR="00B44942" w:rsidRDefault="009545EA" w:rsidP="00B44942">
      <w:pPr>
        <w:spacing w:line="276" w:lineRule="auto"/>
        <w:ind w:firstLine="709"/>
        <w:jc w:val="both"/>
        <w:rPr>
          <w:sz w:val="28"/>
          <w:szCs w:val="26"/>
        </w:rPr>
      </w:pPr>
      <w:r w:rsidRPr="00BE78C7">
        <w:rPr>
          <w:sz w:val="28"/>
          <w:szCs w:val="26"/>
        </w:rPr>
        <w:t xml:space="preserve">Основная цель конкурса - сохранение, возрождение и развитие народных ремесел, традиций, культуры Вологодской области, </w:t>
      </w:r>
      <w:proofErr w:type="spellStart"/>
      <w:r w:rsidRPr="00BE78C7">
        <w:rPr>
          <w:sz w:val="28"/>
          <w:szCs w:val="26"/>
        </w:rPr>
        <w:t>Северо-Запада</w:t>
      </w:r>
      <w:proofErr w:type="spellEnd"/>
      <w:r w:rsidRPr="00BE78C7">
        <w:rPr>
          <w:sz w:val="28"/>
          <w:szCs w:val="26"/>
        </w:rPr>
        <w:t xml:space="preserve"> России, приобщение детей к народному творчеству – керамике, гончарному мастерству.</w:t>
      </w:r>
    </w:p>
    <w:p w:rsidR="009545EA" w:rsidRDefault="009032DE" w:rsidP="00B44942">
      <w:pPr>
        <w:spacing w:line="276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В</w:t>
      </w:r>
      <w:r w:rsidR="009545EA">
        <w:rPr>
          <w:sz w:val="28"/>
          <w:szCs w:val="26"/>
        </w:rPr>
        <w:t xml:space="preserve"> Череповец съедутся </w:t>
      </w:r>
      <w:proofErr w:type="gramStart"/>
      <w:r w:rsidR="009545EA">
        <w:rPr>
          <w:sz w:val="28"/>
          <w:szCs w:val="26"/>
        </w:rPr>
        <w:t>юные</w:t>
      </w:r>
      <w:proofErr w:type="gramEnd"/>
      <w:r w:rsidR="009545EA">
        <w:rPr>
          <w:sz w:val="28"/>
          <w:szCs w:val="26"/>
        </w:rPr>
        <w:t xml:space="preserve"> </w:t>
      </w:r>
      <w:proofErr w:type="spellStart"/>
      <w:r w:rsidR="009545EA">
        <w:rPr>
          <w:sz w:val="28"/>
          <w:szCs w:val="26"/>
        </w:rPr>
        <w:t>к</w:t>
      </w:r>
      <w:r w:rsidR="009737BD">
        <w:rPr>
          <w:sz w:val="28"/>
          <w:szCs w:val="26"/>
        </w:rPr>
        <w:t>ерамисты</w:t>
      </w:r>
      <w:proofErr w:type="spellEnd"/>
      <w:r w:rsidR="007E51AF">
        <w:rPr>
          <w:sz w:val="28"/>
          <w:szCs w:val="26"/>
        </w:rPr>
        <w:t xml:space="preserve"> со всего </w:t>
      </w:r>
      <w:r w:rsidR="009545EA" w:rsidRPr="00BE78C7">
        <w:rPr>
          <w:sz w:val="28"/>
          <w:szCs w:val="26"/>
        </w:rPr>
        <w:t xml:space="preserve"> </w:t>
      </w:r>
      <w:proofErr w:type="spellStart"/>
      <w:r w:rsidR="009545EA" w:rsidRPr="00BE78C7">
        <w:rPr>
          <w:sz w:val="28"/>
          <w:szCs w:val="26"/>
        </w:rPr>
        <w:t>Северо-Запада</w:t>
      </w:r>
      <w:proofErr w:type="spellEnd"/>
      <w:r w:rsidR="009545EA" w:rsidRPr="00BE78C7">
        <w:rPr>
          <w:sz w:val="28"/>
          <w:szCs w:val="26"/>
        </w:rPr>
        <w:t xml:space="preserve"> России. </w:t>
      </w:r>
      <w:r w:rsidR="00E52D80">
        <w:rPr>
          <w:sz w:val="28"/>
          <w:szCs w:val="26"/>
        </w:rPr>
        <w:t>Участникам конкурса предстоит</w:t>
      </w:r>
      <w:r w:rsidR="009545EA" w:rsidRPr="00BE78C7">
        <w:rPr>
          <w:sz w:val="28"/>
          <w:szCs w:val="26"/>
        </w:rPr>
        <w:t xml:space="preserve"> выполнить творческое задание по 3 номинациям: работа на гончарном круге, скульптура малых форм, работа с пластом, рельеф. Одновременно с конкурсом на базе МБУ ДО «ДХШ № 1»  состоится семинар-практикум для преподавателей.</w:t>
      </w:r>
    </w:p>
    <w:p w:rsidR="00D170D4" w:rsidRDefault="00D170D4" w:rsidP="00B44942">
      <w:pPr>
        <w:spacing w:line="276" w:lineRule="auto"/>
        <w:ind w:firstLine="709"/>
        <w:jc w:val="both"/>
        <w:rPr>
          <w:sz w:val="28"/>
          <w:szCs w:val="26"/>
        </w:rPr>
      </w:pPr>
    </w:p>
    <w:p w:rsidR="00EE1464" w:rsidRDefault="00D170D4" w:rsidP="00B44942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6"/>
        </w:rPr>
        <w:t xml:space="preserve">Первый конкурс </w:t>
      </w:r>
      <w:r>
        <w:rPr>
          <w:sz w:val="28"/>
        </w:rPr>
        <w:t xml:space="preserve">«Гончары Вологодчины» </w:t>
      </w:r>
      <w:r>
        <w:rPr>
          <w:sz w:val="28"/>
          <w:szCs w:val="26"/>
        </w:rPr>
        <w:t xml:space="preserve">проходил </w:t>
      </w:r>
      <w:r w:rsidR="00EE1464">
        <w:rPr>
          <w:sz w:val="28"/>
        </w:rPr>
        <w:t>30 октября  2014 года на базе МБОУ ДОД «Детская художественная школа № 1»  г. Череповца в рамках празднования Дня города</w:t>
      </w:r>
      <w:r>
        <w:rPr>
          <w:sz w:val="28"/>
        </w:rPr>
        <w:t>.</w:t>
      </w:r>
      <w:r w:rsidR="00EE1464">
        <w:rPr>
          <w:sz w:val="28"/>
        </w:rPr>
        <w:t xml:space="preserve"> </w:t>
      </w:r>
    </w:p>
    <w:p w:rsidR="00EE1464" w:rsidRDefault="00EE1464" w:rsidP="00B44942">
      <w:pPr>
        <w:ind w:firstLine="709"/>
        <w:jc w:val="both"/>
        <w:rPr>
          <w:sz w:val="28"/>
        </w:rPr>
      </w:pPr>
      <w:r>
        <w:rPr>
          <w:sz w:val="28"/>
        </w:rPr>
        <w:t xml:space="preserve">В конкурсе приняли участие 67 обучающихся из ДХШ № 1, </w:t>
      </w:r>
      <w:proofErr w:type="spellStart"/>
      <w:r>
        <w:rPr>
          <w:sz w:val="28"/>
        </w:rPr>
        <w:t>Кадуйского</w:t>
      </w:r>
      <w:proofErr w:type="spellEnd"/>
      <w:r>
        <w:rPr>
          <w:sz w:val="28"/>
        </w:rPr>
        <w:t xml:space="preserve"> районного центра народной традиционной культуры и ремесел, Центра детского творчества и  методического обеспечения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Череповца, ДШИ, </w:t>
      </w:r>
      <w:r>
        <w:rPr>
          <w:rFonts w:eastAsia="Calibri"/>
          <w:sz w:val="28"/>
        </w:rPr>
        <w:t xml:space="preserve">ЦНТ «Феникс», </w:t>
      </w:r>
      <w:r>
        <w:rPr>
          <w:sz w:val="28"/>
        </w:rPr>
        <w:t xml:space="preserve">Центра дополнительного образования детей г. Вологды, ДШИ № 8 п. </w:t>
      </w:r>
      <w:proofErr w:type="spellStart"/>
      <w:r>
        <w:rPr>
          <w:sz w:val="28"/>
        </w:rPr>
        <w:t>Конощи</w:t>
      </w:r>
      <w:proofErr w:type="spellEnd"/>
      <w:r>
        <w:rPr>
          <w:sz w:val="28"/>
        </w:rPr>
        <w:t>, Череповецкое училище искусств и художественных ремесел им.В.В. Верещагина.</w:t>
      </w:r>
    </w:p>
    <w:p w:rsidR="00EE1464" w:rsidRDefault="00EE1464" w:rsidP="00B44942">
      <w:pPr>
        <w:ind w:firstLine="709"/>
        <w:jc w:val="both"/>
        <w:rPr>
          <w:sz w:val="28"/>
        </w:rPr>
      </w:pPr>
      <w:r>
        <w:rPr>
          <w:sz w:val="28"/>
        </w:rPr>
        <w:t xml:space="preserve">В ходе конкурса выступили с мастер-классами </w:t>
      </w:r>
      <w:r w:rsidR="00551F41">
        <w:rPr>
          <w:sz w:val="28"/>
        </w:rPr>
        <w:t xml:space="preserve"> в Череповце </w:t>
      </w:r>
      <w:r>
        <w:rPr>
          <w:sz w:val="28"/>
        </w:rPr>
        <w:t xml:space="preserve">художники - </w:t>
      </w:r>
      <w:proofErr w:type="spellStart"/>
      <w:r>
        <w:rPr>
          <w:sz w:val="28"/>
        </w:rPr>
        <w:t>керамисты</w:t>
      </w:r>
      <w:proofErr w:type="spellEnd"/>
      <w:r>
        <w:rPr>
          <w:sz w:val="28"/>
        </w:rPr>
        <w:t>, мастера гончарного искусства</w:t>
      </w:r>
      <w:r w:rsidR="001A7EB8">
        <w:rPr>
          <w:sz w:val="28"/>
        </w:rPr>
        <w:t>, скульпторы.</w:t>
      </w:r>
      <w:r>
        <w:rPr>
          <w:sz w:val="28"/>
        </w:rPr>
        <w:t xml:space="preserve"> </w:t>
      </w:r>
    </w:p>
    <w:p w:rsidR="00B44942" w:rsidRDefault="00B44942" w:rsidP="00B44942">
      <w:pPr>
        <w:jc w:val="both"/>
        <w:rPr>
          <w:sz w:val="28"/>
        </w:rPr>
      </w:pPr>
      <w:r w:rsidRPr="00B44942">
        <w:rPr>
          <w:sz w:val="28"/>
        </w:rPr>
        <w:lastRenderedPageBreak/>
        <w:drawing>
          <wp:inline distT="0" distB="0" distL="0" distR="0">
            <wp:extent cx="6480810" cy="9166860"/>
            <wp:effectExtent l="19050" t="0" r="0" b="0"/>
            <wp:docPr id="2" name="Рисунок 0" descr="стр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 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916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464" w:rsidRDefault="00EE1464" w:rsidP="00B44942">
      <w:pPr>
        <w:jc w:val="both"/>
        <w:rPr>
          <w:sz w:val="28"/>
        </w:rPr>
      </w:pPr>
      <w:r>
        <w:rPr>
          <w:sz w:val="28"/>
        </w:rPr>
        <w:lastRenderedPageBreak/>
        <w:t xml:space="preserve">Работы детей оценивали Заслуженный художник России, Член Череповецкого регионального отделения Союза художников России Александр Михайлович </w:t>
      </w:r>
      <w:proofErr w:type="spellStart"/>
      <w:r>
        <w:rPr>
          <w:sz w:val="28"/>
        </w:rPr>
        <w:t>Шебунин</w:t>
      </w:r>
      <w:proofErr w:type="spellEnd"/>
      <w:r>
        <w:rPr>
          <w:sz w:val="28"/>
        </w:rPr>
        <w:t xml:space="preserve">, Член Череповецкого регионального отделения Союза художников России Александр Николаевич </w:t>
      </w:r>
      <w:proofErr w:type="spellStart"/>
      <w:r>
        <w:rPr>
          <w:sz w:val="28"/>
        </w:rPr>
        <w:t>Зварич</w:t>
      </w:r>
      <w:proofErr w:type="spellEnd"/>
      <w:r>
        <w:rPr>
          <w:sz w:val="28"/>
        </w:rPr>
        <w:t>, Член Череповецкого регионального отделения Союза художников России Татьяна Магомедовна Борисова.</w:t>
      </w:r>
    </w:p>
    <w:p w:rsidR="00EE1464" w:rsidRDefault="00EE1464" w:rsidP="00B44942">
      <w:pPr>
        <w:ind w:firstLine="709"/>
        <w:jc w:val="both"/>
        <w:rPr>
          <w:sz w:val="28"/>
        </w:rPr>
      </w:pPr>
      <w:r>
        <w:rPr>
          <w:sz w:val="28"/>
        </w:rPr>
        <w:t xml:space="preserve">По результатам голосования жюри были присуждены 10 мест </w:t>
      </w:r>
      <w:r>
        <w:rPr>
          <w:sz w:val="28"/>
          <w:lang w:val="en-US"/>
        </w:rPr>
        <w:t>I</w:t>
      </w:r>
      <w:r>
        <w:rPr>
          <w:sz w:val="28"/>
        </w:rPr>
        <w:t xml:space="preserve"> степени, 10 мест </w:t>
      </w:r>
      <w:r>
        <w:rPr>
          <w:sz w:val="28"/>
          <w:lang w:val="en-US"/>
        </w:rPr>
        <w:t>II</w:t>
      </w:r>
      <w:r>
        <w:rPr>
          <w:sz w:val="28"/>
        </w:rPr>
        <w:t xml:space="preserve"> степени, 8 мест </w:t>
      </w:r>
      <w:r>
        <w:rPr>
          <w:sz w:val="28"/>
          <w:lang w:val="en-US"/>
        </w:rPr>
        <w:t>III</w:t>
      </w:r>
      <w:r>
        <w:rPr>
          <w:sz w:val="28"/>
        </w:rPr>
        <w:t xml:space="preserve"> степени, 17 дипломов за высокие результаты. Все участники получили дипломы за участие в конкурсе. Преподаватели, подготовившие лауреатов и дипломантов, поощрены дипломами. Каждому учреждению, принявшему участие в конкурсе, вручен памятный кубок.</w:t>
      </w:r>
    </w:p>
    <w:p w:rsidR="00E643AC" w:rsidRPr="00BE78C7" w:rsidRDefault="00FC55C4" w:rsidP="00B44942">
      <w:pPr>
        <w:spacing w:line="276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Приглашаем </w:t>
      </w:r>
      <w:proofErr w:type="gramStart"/>
      <w:r>
        <w:rPr>
          <w:sz w:val="28"/>
          <w:szCs w:val="26"/>
        </w:rPr>
        <w:t>юных</w:t>
      </w:r>
      <w:proofErr w:type="gram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керамистов</w:t>
      </w:r>
      <w:proofErr w:type="spellEnd"/>
      <w:r>
        <w:rPr>
          <w:sz w:val="28"/>
          <w:szCs w:val="26"/>
        </w:rPr>
        <w:t xml:space="preserve"> принять участие в межрегиональном конкурсе «Гончары </w:t>
      </w:r>
      <w:proofErr w:type="spellStart"/>
      <w:r>
        <w:rPr>
          <w:sz w:val="28"/>
          <w:szCs w:val="26"/>
        </w:rPr>
        <w:t>Северо-Запада</w:t>
      </w:r>
      <w:proofErr w:type="spellEnd"/>
      <w:r>
        <w:rPr>
          <w:sz w:val="28"/>
          <w:szCs w:val="26"/>
        </w:rPr>
        <w:t xml:space="preserve"> России». </w:t>
      </w:r>
      <w:r w:rsidR="00BE78C7" w:rsidRPr="00BE78C7">
        <w:rPr>
          <w:sz w:val="28"/>
          <w:szCs w:val="26"/>
        </w:rPr>
        <w:t>Заявки принимаются до 31 марта  2016 года. Более подробная информация в положении о проведении конкурса.</w:t>
      </w:r>
    </w:p>
    <w:p w:rsidR="00E643AC" w:rsidRDefault="00E643AC" w:rsidP="00B44942">
      <w:pPr>
        <w:ind w:left="1418" w:firstLine="709"/>
        <w:jc w:val="both"/>
        <w:rPr>
          <w:sz w:val="26"/>
          <w:szCs w:val="26"/>
        </w:rPr>
      </w:pPr>
    </w:p>
    <w:p w:rsidR="00B44942" w:rsidRDefault="00B44942" w:rsidP="00B44942">
      <w:pPr>
        <w:ind w:left="1418" w:firstLine="709"/>
        <w:jc w:val="both"/>
        <w:rPr>
          <w:sz w:val="26"/>
          <w:szCs w:val="26"/>
        </w:rPr>
      </w:pPr>
    </w:p>
    <w:p w:rsidR="00B44942" w:rsidRDefault="00B44942" w:rsidP="00B44942">
      <w:pPr>
        <w:ind w:left="1418" w:firstLine="709"/>
        <w:jc w:val="both"/>
        <w:rPr>
          <w:sz w:val="26"/>
          <w:szCs w:val="26"/>
        </w:rPr>
      </w:pPr>
    </w:p>
    <w:p w:rsidR="00B44942" w:rsidRPr="006458DC" w:rsidRDefault="00B44942" w:rsidP="00B44942">
      <w:pPr>
        <w:jc w:val="both"/>
        <w:rPr>
          <w:sz w:val="26"/>
          <w:szCs w:val="26"/>
        </w:rPr>
      </w:pPr>
    </w:p>
    <w:sectPr w:rsidR="00B44942" w:rsidRPr="006458DC" w:rsidSect="00F11857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4B06"/>
    <w:multiLevelType w:val="hybridMultilevel"/>
    <w:tmpl w:val="D86E7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4D0A8A"/>
    <w:multiLevelType w:val="hybridMultilevel"/>
    <w:tmpl w:val="EF261C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2122B"/>
    <w:multiLevelType w:val="multilevel"/>
    <w:tmpl w:val="2E1094BC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F0FED"/>
    <w:multiLevelType w:val="hybridMultilevel"/>
    <w:tmpl w:val="2F18F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D1613"/>
    <w:multiLevelType w:val="hybridMultilevel"/>
    <w:tmpl w:val="FA2E7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824BB"/>
    <w:multiLevelType w:val="hybridMultilevel"/>
    <w:tmpl w:val="8B107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14EB1"/>
    <w:multiLevelType w:val="hybridMultilevel"/>
    <w:tmpl w:val="38603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5C1D14"/>
    <w:multiLevelType w:val="hybridMultilevel"/>
    <w:tmpl w:val="4F4A3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F66AA6"/>
    <w:multiLevelType w:val="hybridMultilevel"/>
    <w:tmpl w:val="2E70CD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5B7A41"/>
    <w:multiLevelType w:val="hybridMultilevel"/>
    <w:tmpl w:val="E3D61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6337A0"/>
    <w:multiLevelType w:val="hybridMultilevel"/>
    <w:tmpl w:val="54A6B4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6407A6"/>
    <w:multiLevelType w:val="hybridMultilevel"/>
    <w:tmpl w:val="2E1094BC"/>
    <w:lvl w:ilvl="0" w:tplc="3B86CDE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CE146F"/>
    <w:multiLevelType w:val="hybridMultilevel"/>
    <w:tmpl w:val="315C1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890BFF"/>
    <w:multiLevelType w:val="hybridMultilevel"/>
    <w:tmpl w:val="F4F02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51259D"/>
    <w:multiLevelType w:val="hybridMultilevel"/>
    <w:tmpl w:val="7438F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C07B69"/>
    <w:multiLevelType w:val="hybridMultilevel"/>
    <w:tmpl w:val="EFDC8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AC51C2"/>
    <w:multiLevelType w:val="hybridMultilevel"/>
    <w:tmpl w:val="A5F4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513B6D"/>
    <w:multiLevelType w:val="hybridMultilevel"/>
    <w:tmpl w:val="EE5C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36ABE"/>
    <w:multiLevelType w:val="hybridMultilevel"/>
    <w:tmpl w:val="7C7C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767017"/>
    <w:multiLevelType w:val="hybridMultilevel"/>
    <w:tmpl w:val="FC30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CF48D9"/>
    <w:multiLevelType w:val="hybridMultilevel"/>
    <w:tmpl w:val="FD6808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1"/>
  </w:num>
  <w:num w:numId="5">
    <w:abstractNumId w:val="2"/>
  </w:num>
  <w:num w:numId="6">
    <w:abstractNumId w:val="1"/>
  </w:num>
  <w:num w:numId="7">
    <w:abstractNumId w:val="6"/>
  </w:num>
  <w:num w:numId="8">
    <w:abstractNumId w:val="12"/>
  </w:num>
  <w:num w:numId="9">
    <w:abstractNumId w:val="0"/>
  </w:num>
  <w:num w:numId="10">
    <w:abstractNumId w:val="13"/>
  </w:num>
  <w:num w:numId="11">
    <w:abstractNumId w:val="18"/>
  </w:num>
  <w:num w:numId="12">
    <w:abstractNumId w:val="15"/>
  </w:num>
  <w:num w:numId="13">
    <w:abstractNumId w:val="20"/>
  </w:num>
  <w:num w:numId="14">
    <w:abstractNumId w:val="14"/>
  </w:num>
  <w:num w:numId="15">
    <w:abstractNumId w:val="8"/>
  </w:num>
  <w:num w:numId="16">
    <w:abstractNumId w:val="5"/>
  </w:num>
  <w:num w:numId="17">
    <w:abstractNumId w:val="16"/>
  </w:num>
  <w:num w:numId="18">
    <w:abstractNumId w:val="17"/>
  </w:num>
  <w:num w:numId="19">
    <w:abstractNumId w:val="10"/>
  </w:num>
  <w:num w:numId="20">
    <w:abstractNumId w:val="3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20821"/>
    <w:rsid w:val="00005E5F"/>
    <w:rsid w:val="000131C7"/>
    <w:rsid w:val="00017C78"/>
    <w:rsid w:val="00023AF0"/>
    <w:rsid w:val="000305EB"/>
    <w:rsid w:val="00033810"/>
    <w:rsid w:val="00035C7F"/>
    <w:rsid w:val="00052B64"/>
    <w:rsid w:val="000553AA"/>
    <w:rsid w:val="00066294"/>
    <w:rsid w:val="00070762"/>
    <w:rsid w:val="00070776"/>
    <w:rsid w:val="0007681A"/>
    <w:rsid w:val="000830C9"/>
    <w:rsid w:val="000A4A6B"/>
    <w:rsid w:val="000B4A0F"/>
    <w:rsid w:val="000B6106"/>
    <w:rsid w:val="000C622D"/>
    <w:rsid w:val="000D332B"/>
    <w:rsid w:val="000D5D9A"/>
    <w:rsid w:val="000D740B"/>
    <w:rsid w:val="000D77EE"/>
    <w:rsid w:val="000E4D0C"/>
    <w:rsid w:val="000F4AE2"/>
    <w:rsid w:val="001033C2"/>
    <w:rsid w:val="00131AA5"/>
    <w:rsid w:val="00155514"/>
    <w:rsid w:val="00156F48"/>
    <w:rsid w:val="00160837"/>
    <w:rsid w:val="00175D0C"/>
    <w:rsid w:val="00194D2F"/>
    <w:rsid w:val="001A076D"/>
    <w:rsid w:val="001A37B6"/>
    <w:rsid w:val="001A4333"/>
    <w:rsid w:val="001A4480"/>
    <w:rsid w:val="001A7EB8"/>
    <w:rsid w:val="00202E57"/>
    <w:rsid w:val="002342AA"/>
    <w:rsid w:val="00235586"/>
    <w:rsid w:val="0024680A"/>
    <w:rsid w:val="00260B2C"/>
    <w:rsid w:val="00270382"/>
    <w:rsid w:val="00276C54"/>
    <w:rsid w:val="002831D8"/>
    <w:rsid w:val="00292104"/>
    <w:rsid w:val="00292F61"/>
    <w:rsid w:val="0029336D"/>
    <w:rsid w:val="002B6333"/>
    <w:rsid w:val="002C0F2E"/>
    <w:rsid w:val="002C0FBD"/>
    <w:rsid w:val="002D23D4"/>
    <w:rsid w:val="002E7D8D"/>
    <w:rsid w:val="002F2035"/>
    <w:rsid w:val="00302389"/>
    <w:rsid w:val="00306673"/>
    <w:rsid w:val="0030778B"/>
    <w:rsid w:val="00312DF3"/>
    <w:rsid w:val="003150D9"/>
    <w:rsid w:val="003330E1"/>
    <w:rsid w:val="003379E9"/>
    <w:rsid w:val="00354A78"/>
    <w:rsid w:val="00357AD9"/>
    <w:rsid w:val="00362752"/>
    <w:rsid w:val="00374B7F"/>
    <w:rsid w:val="00374DA7"/>
    <w:rsid w:val="00392556"/>
    <w:rsid w:val="003A545B"/>
    <w:rsid w:val="003B4A66"/>
    <w:rsid w:val="003C07C0"/>
    <w:rsid w:val="003C2293"/>
    <w:rsid w:val="003E30C9"/>
    <w:rsid w:val="003E5718"/>
    <w:rsid w:val="003F4DB2"/>
    <w:rsid w:val="00402224"/>
    <w:rsid w:val="0040386A"/>
    <w:rsid w:val="00407BE2"/>
    <w:rsid w:val="004163F4"/>
    <w:rsid w:val="0042597F"/>
    <w:rsid w:val="00426A6C"/>
    <w:rsid w:val="00442810"/>
    <w:rsid w:val="004476B7"/>
    <w:rsid w:val="00477991"/>
    <w:rsid w:val="004949A2"/>
    <w:rsid w:val="004C2A41"/>
    <w:rsid w:val="004C440B"/>
    <w:rsid w:val="004C69FB"/>
    <w:rsid w:val="00503044"/>
    <w:rsid w:val="005045A5"/>
    <w:rsid w:val="005049E7"/>
    <w:rsid w:val="005121E7"/>
    <w:rsid w:val="00514D27"/>
    <w:rsid w:val="00516EFD"/>
    <w:rsid w:val="00535BC1"/>
    <w:rsid w:val="00537C92"/>
    <w:rsid w:val="00544514"/>
    <w:rsid w:val="00551F41"/>
    <w:rsid w:val="00564DDC"/>
    <w:rsid w:val="00592E25"/>
    <w:rsid w:val="005A1A89"/>
    <w:rsid w:val="005B28A0"/>
    <w:rsid w:val="005B5B8B"/>
    <w:rsid w:val="005B64BC"/>
    <w:rsid w:val="005C2CB5"/>
    <w:rsid w:val="005C71CE"/>
    <w:rsid w:val="005F5E50"/>
    <w:rsid w:val="00610F1B"/>
    <w:rsid w:val="00611314"/>
    <w:rsid w:val="00611824"/>
    <w:rsid w:val="00616DCA"/>
    <w:rsid w:val="006174B3"/>
    <w:rsid w:val="00621B5D"/>
    <w:rsid w:val="00621C1C"/>
    <w:rsid w:val="00625143"/>
    <w:rsid w:val="00626B44"/>
    <w:rsid w:val="00633489"/>
    <w:rsid w:val="00636562"/>
    <w:rsid w:val="00637F1D"/>
    <w:rsid w:val="006458DC"/>
    <w:rsid w:val="0065072F"/>
    <w:rsid w:val="00656AE8"/>
    <w:rsid w:val="00661725"/>
    <w:rsid w:val="00673F12"/>
    <w:rsid w:val="006A1AD3"/>
    <w:rsid w:val="006A6FD2"/>
    <w:rsid w:val="006B0ACF"/>
    <w:rsid w:val="006B163A"/>
    <w:rsid w:val="006C3622"/>
    <w:rsid w:val="006D3F44"/>
    <w:rsid w:val="006D7A9E"/>
    <w:rsid w:val="006F378C"/>
    <w:rsid w:val="00700114"/>
    <w:rsid w:val="0070192B"/>
    <w:rsid w:val="007052C0"/>
    <w:rsid w:val="00705B05"/>
    <w:rsid w:val="00707101"/>
    <w:rsid w:val="00717768"/>
    <w:rsid w:val="0073306D"/>
    <w:rsid w:val="00733A97"/>
    <w:rsid w:val="007374D6"/>
    <w:rsid w:val="00740FB4"/>
    <w:rsid w:val="00765B1D"/>
    <w:rsid w:val="0077221E"/>
    <w:rsid w:val="0077549F"/>
    <w:rsid w:val="00797DEE"/>
    <w:rsid w:val="007A58C6"/>
    <w:rsid w:val="007C111C"/>
    <w:rsid w:val="007C77C9"/>
    <w:rsid w:val="007D065E"/>
    <w:rsid w:val="007E51AF"/>
    <w:rsid w:val="007F291A"/>
    <w:rsid w:val="007F42D0"/>
    <w:rsid w:val="00802F9A"/>
    <w:rsid w:val="00803F7D"/>
    <w:rsid w:val="008048F2"/>
    <w:rsid w:val="008077F8"/>
    <w:rsid w:val="00831FA3"/>
    <w:rsid w:val="00843B2A"/>
    <w:rsid w:val="00851D13"/>
    <w:rsid w:val="00862F24"/>
    <w:rsid w:val="00871DD1"/>
    <w:rsid w:val="00890553"/>
    <w:rsid w:val="008A24AD"/>
    <w:rsid w:val="008B4100"/>
    <w:rsid w:val="008C3300"/>
    <w:rsid w:val="008C4759"/>
    <w:rsid w:val="008F3AFE"/>
    <w:rsid w:val="009032DE"/>
    <w:rsid w:val="009043BF"/>
    <w:rsid w:val="00904E92"/>
    <w:rsid w:val="00910B9A"/>
    <w:rsid w:val="009319CF"/>
    <w:rsid w:val="00932F82"/>
    <w:rsid w:val="00935A37"/>
    <w:rsid w:val="009433D8"/>
    <w:rsid w:val="009545EA"/>
    <w:rsid w:val="00957920"/>
    <w:rsid w:val="009607DA"/>
    <w:rsid w:val="00967109"/>
    <w:rsid w:val="00970A88"/>
    <w:rsid w:val="009737BD"/>
    <w:rsid w:val="00975931"/>
    <w:rsid w:val="00975DCC"/>
    <w:rsid w:val="00985DA5"/>
    <w:rsid w:val="009860E2"/>
    <w:rsid w:val="00997E87"/>
    <w:rsid w:val="009B67CD"/>
    <w:rsid w:val="009C530F"/>
    <w:rsid w:val="009C5345"/>
    <w:rsid w:val="009E51CC"/>
    <w:rsid w:val="00A159E3"/>
    <w:rsid w:val="00A66C33"/>
    <w:rsid w:val="00A76DE1"/>
    <w:rsid w:val="00AA5BC2"/>
    <w:rsid w:val="00AA740F"/>
    <w:rsid w:val="00AB6620"/>
    <w:rsid w:val="00AB743D"/>
    <w:rsid w:val="00AC1424"/>
    <w:rsid w:val="00AC1C00"/>
    <w:rsid w:val="00AC1FC6"/>
    <w:rsid w:val="00AD4491"/>
    <w:rsid w:val="00AD5425"/>
    <w:rsid w:val="00AE40C9"/>
    <w:rsid w:val="00B20485"/>
    <w:rsid w:val="00B20821"/>
    <w:rsid w:val="00B44942"/>
    <w:rsid w:val="00B52724"/>
    <w:rsid w:val="00B5460E"/>
    <w:rsid w:val="00B561F2"/>
    <w:rsid w:val="00B630D6"/>
    <w:rsid w:val="00B93294"/>
    <w:rsid w:val="00B95673"/>
    <w:rsid w:val="00BA7BE0"/>
    <w:rsid w:val="00BB62E5"/>
    <w:rsid w:val="00BD2E06"/>
    <w:rsid w:val="00BE6883"/>
    <w:rsid w:val="00BE78C7"/>
    <w:rsid w:val="00C14B3A"/>
    <w:rsid w:val="00C30A65"/>
    <w:rsid w:val="00C32DE1"/>
    <w:rsid w:val="00C45166"/>
    <w:rsid w:val="00C465C3"/>
    <w:rsid w:val="00C64F87"/>
    <w:rsid w:val="00C67BF8"/>
    <w:rsid w:val="00C828BD"/>
    <w:rsid w:val="00C83B1F"/>
    <w:rsid w:val="00C83E9B"/>
    <w:rsid w:val="00C93900"/>
    <w:rsid w:val="00C94B62"/>
    <w:rsid w:val="00C96E23"/>
    <w:rsid w:val="00CC5AEA"/>
    <w:rsid w:val="00CD133F"/>
    <w:rsid w:val="00CD5DFD"/>
    <w:rsid w:val="00CD7259"/>
    <w:rsid w:val="00CE350D"/>
    <w:rsid w:val="00CE38AF"/>
    <w:rsid w:val="00CF3158"/>
    <w:rsid w:val="00D1011A"/>
    <w:rsid w:val="00D170D4"/>
    <w:rsid w:val="00D17252"/>
    <w:rsid w:val="00D21E77"/>
    <w:rsid w:val="00D22514"/>
    <w:rsid w:val="00D35B9C"/>
    <w:rsid w:val="00D42A4C"/>
    <w:rsid w:val="00D74ED3"/>
    <w:rsid w:val="00D775AE"/>
    <w:rsid w:val="00D80CB8"/>
    <w:rsid w:val="00DA2FFA"/>
    <w:rsid w:val="00DA575C"/>
    <w:rsid w:val="00DA5AE2"/>
    <w:rsid w:val="00DD51F7"/>
    <w:rsid w:val="00DE239F"/>
    <w:rsid w:val="00DF3693"/>
    <w:rsid w:val="00E06FC8"/>
    <w:rsid w:val="00E2391A"/>
    <w:rsid w:val="00E264E3"/>
    <w:rsid w:val="00E31FE2"/>
    <w:rsid w:val="00E330A9"/>
    <w:rsid w:val="00E527D9"/>
    <w:rsid w:val="00E52D80"/>
    <w:rsid w:val="00E643AC"/>
    <w:rsid w:val="00E76FEB"/>
    <w:rsid w:val="00E87971"/>
    <w:rsid w:val="00E94405"/>
    <w:rsid w:val="00EA719D"/>
    <w:rsid w:val="00EB2281"/>
    <w:rsid w:val="00EC5098"/>
    <w:rsid w:val="00EC6C64"/>
    <w:rsid w:val="00EE133F"/>
    <w:rsid w:val="00EE1464"/>
    <w:rsid w:val="00EF029F"/>
    <w:rsid w:val="00F059B9"/>
    <w:rsid w:val="00F05F85"/>
    <w:rsid w:val="00F07B98"/>
    <w:rsid w:val="00F11857"/>
    <w:rsid w:val="00F20196"/>
    <w:rsid w:val="00F32767"/>
    <w:rsid w:val="00F3526C"/>
    <w:rsid w:val="00F43922"/>
    <w:rsid w:val="00F47AE0"/>
    <w:rsid w:val="00F83D34"/>
    <w:rsid w:val="00F87BB1"/>
    <w:rsid w:val="00F9044D"/>
    <w:rsid w:val="00F95A8D"/>
    <w:rsid w:val="00FA62CC"/>
    <w:rsid w:val="00FB613D"/>
    <w:rsid w:val="00FC55C4"/>
    <w:rsid w:val="00FE6706"/>
    <w:rsid w:val="00FF558E"/>
    <w:rsid w:val="00FF6176"/>
    <w:rsid w:val="1D9A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F8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155514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1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A2FFA"/>
    <w:rPr>
      <w:rFonts w:ascii="Calibri" w:hAnsi="Calibri"/>
      <w:sz w:val="22"/>
      <w:szCs w:val="22"/>
    </w:rPr>
  </w:style>
  <w:style w:type="character" w:styleId="a5">
    <w:name w:val="Hyperlink"/>
    <w:rsid w:val="00DA2FFA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55514"/>
    <w:rPr>
      <w:sz w:val="32"/>
    </w:rPr>
  </w:style>
  <w:style w:type="paragraph" w:styleId="a6">
    <w:name w:val="Normal (Web)"/>
    <w:basedOn w:val="a"/>
    <w:uiPriority w:val="99"/>
    <w:unhideWhenUsed/>
    <w:rsid w:val="00932F82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70776"/>
    <w:pPr>
      <w:ind w:left="720"/>
      <w:contextualSpacing/>
    </w:pPr>
  </w:style>
  <w:style w:type="paragraph" w:customStyle="1" w:styleId="1">
    <w:name w:val="Без интервала1"/>
    <w:rsid w:val="003E5718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B449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44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25444-61F4-4D1C-BEE9-65994A58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Ирина</cp:lastModifiedBy>
  <cp:revision>26</cp:revision>
  <cp:lastPrinted>2016-02-12T09:01:00Z</cp:lastPrinted>
  <dcterms:created xsi:type="dcterms:W3CDTF">2016-02-11T11:59:00Z</dcterms:created>
  <dcterms:modified xsi:type="dcterms:W3CDTF">2016-02-12T11:45:00Z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-2057764839</vt:i4>
  </property>
  <property fmtid="{D5CDD505-2E9C-101B-9397-08002B2CF9AE}" pid="3" name="_NewReviewCycle">
    <vt:lpwstr/>
  </property>
  <property fmtid="{D5CDD505-2E9C-101B-9397-08002B2CF9AE}" pid="4" name="_EmailSubject">
    <vt:lpwstr>Гончары</vt:lpwstr>
  </property>
  <property fmtid="{D5CDD505-2E9C-101B-9397-08002B2CF9AE}" pid="5" name="_AuthorEmail">
    <vt:lpwstr>N_Ipatova@cherepovetscity.ru</vt:lpwstr>
  </property>
  <property fmtid="{D5CDD505-2E9C-101B-9397-08002B2CF9AE}" pid="6" name="_AuthorEmailDisplayName">
    <vt:lpwstr>Ипатова Наталия Валентиновна</vt:lpwstr>
  </property>
  <property fmtid="{D5CDD505-2E9C-101B-9397-08002B2CF9AE}" pid="7" name="_ReviewingToolsShownOnce">
    <vt:lpwstr/>
  </property>
</Properties>
</file>