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5F" w:rsidRDefault="00FB555F" w:rsidP="006D4F0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Часть 1.</w:t>
      </w:r>
    </w:p>
    <w:p w:rsidR="00FB555F" w:rsidRDefault="00FB555F" w:rsidP="00FB555F">
      <w:pPr>
        <w:spacing w:after="0"/>
        <w:rPr>
          <w:rFonts w:ascii="Times New Roman" w:hAnsi="Times New Roman" w:cs="Times New Roman"/>
          <w:sz w:val="28"/>
        </w:rPr>
      </w:pPr>
      <w:r w:rsidRPr="00FB555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FB555F">
        <w:rPr>
          <w:rFonts w:ascii="Times New Roman" w:hAnsi="Times New Roman" w:cs="Times New Roman"/>
          <w:sz w:val="28"/>
        </w:rPr>
        <w:t>Численность населения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64"/>
        <w:gridCol w:w="1407"/>
        <w:gridCol w:w="1463"/>
        <w:gridCol w:w="1418"/>
        <w:gridCol w:w="1417"/>
        <w:gridCol w:w="2233"/>
      </w:tblGrid>
      <w:tr w:rsidR="00FB555F" w:rsidRPr="0076338D" w:rsidTr="00B3640C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B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FB555F" w:rsidRPr="0076338D" w:rsidTr="00B068C1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602,4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606,9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604,0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441,4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448,5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453,5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459,6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411,0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414,0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416,0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417,0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409,2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409,3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408,7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407,4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357,4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358,1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358,3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358,3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351,6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354,0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356,3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357,7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319,4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320,6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316,2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317,4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318,3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318,9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272,1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275,3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277,1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279,3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272,4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274,7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276,4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277,1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257,9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258,7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259,4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219,9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221,0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221,9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222,1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206,2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206,7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207,6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208,1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196,6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194,8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193,3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191,9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187,1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187,8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186,7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185,6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74,5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58,7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58,6   </w:t>
            </w:r>
          </w:p>
        </w:tc>
      </w:tr>
      <w:tr w:rsidR="00FB555F" w:rsidRPr="0076338D" w:rsidTr="00B068C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55,6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Борович</w:t>
            </w:r>
            <w:r w:rsidR="005B3568" w:rsidRPr="007633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52,7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51,6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51,6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39,1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38,7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Коряжма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37,4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37,2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Стар</w:t>
            </w:r>
            <w:r w:rsidR="005B3568" w:rsidRPr="0076338D">
              <w:rPr>
                <w:rFonts w:ascii="Times New Roman" w:eastAsia="Times New Roman" w:hAnsi="Times New Roman" w:cs="Times New Roman"/>
                <w:lang w:eastAsia="ru-RU"/>
              </w:rPr>
              <w:t>ая Р</w:t>
            </w: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усс</w:t>
            </w:r>
            <w:r w:rsidR="005B3568" w:rsidRPr="007633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30,6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30,5   </w:t>
            </w:r>
          </w:p>
        </w:tc>
      </w:tr>
      <w:tr w:rsidR="00FB555F" w:rsidRPr="0076338D" w:rsidTr="00B068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5F" w:rsidRPr="0076338D" w:rsidRDefault="00FB555F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24,2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5F" w:rsidRPr="0076338D" w:rsidRDefault="00FB555F" w:rsidP="0076338D">
            <w:pPr>
              <w:spacing w:after="0" w:line="240" w:lineRule="auto"/>
              <w:ind w:left="-1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24,8   </w:t>
            </w:r>
          </w:p>
        </w:tc>
      </w:tr>
    </w:tbl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2. Протяженность дорог местного значения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975"/>
        <w:gridCol w:w="1258"/>
        <w:gridCol w:w="1481"/>
        <w:gridCol w:w="1591"/>
        <w:gridCol w:w="1536"/>
        <w:gridCol w:w="2261"/>
      </w:tblGrid>
      <w:tr w:rsidR="005B3568" w:rsidRPr="005B3568" w:rsidTr="00B3640C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B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E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5B3568" w:rsidRPr="005B3568" w:rsidTr="0076338D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758,0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758,0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758,0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758,0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572,1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572,1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576,4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576,4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581,5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581,5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581,5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581,5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660,9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660,9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663,9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667,0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543,4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551,0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551,0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554,6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367,1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371,1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375,0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377,7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279,9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287,2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296,2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296,9   </w:t>
            </w:r>
          </w:p>
        </w:tc>
      </w:tr>
      <w:tr w:rsidR="00B3640C" w:rsidRPr="005B3568" w:rsidTr="00B3640C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0C" w:rsidRPr="005B3568" w:rsidRDefault="00B3640C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C" w:rsidRPr="005B3568" w:rsidRDefault="00B3640C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C" w:rsidRPr="005B3568" w:rsidRDefault="00B3640C" w:rsidP="00B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не </w:t>
            </w: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289,3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319,3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317,8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317,8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333,8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333,8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441,8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441,8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79,2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79,2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79,2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79,2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228,8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228,3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218,1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218,1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221,9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221,9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221,9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371,4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372,2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372,8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372,8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166,4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166,1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166,1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180,1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180,1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218,8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ru-RU"/>
              </w:rPr>
            </w:pP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224,6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224,6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224,6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224,6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439,5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439,5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438,3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184,0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184,0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184,0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12,1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42,4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42,4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42,4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36,7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36,7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36,7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36,7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105,7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105,7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105,7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105,7   </w:t>
            </w:r>
          </w:p>
        </w:tc>
      </w:tr>
      <w:tr w:rsidR="005B3568" w:rsidRPr="005B3568" w:rsidTr="0076338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8B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39,1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39,1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34,2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68" w:rsidRPr="005B3568" w:rsidRDefault="005B3568" w:rsidP="005B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33,4   </w:t>
            </w:r>
          </w:p>
        </w:tc>
      </w:tr>
    </w:tbl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3. Расходы, всего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02"/>
        <w:gridCol w:w="1243"/>
        <w:gridCol w:w="1536"/>
        <w:gridCol w:w="1646"/>
        <w:gridCol w:w="1591"/>
        <w:gridCol w:w="2210"/>
      </w:tblGrid>
      <w:tr w:rsidR="00664718" w:rsidRPr="00664718" w:rsidTr="00B3640C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B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664718" w:rsidRPr="00664718" w:rsidTr="0076338D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15 575 645,9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16 880 397,8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16 284 428,2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17 154 668,3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13 393 637,5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14 140 332,3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14 912 421,1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11 638 520,4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7 337 509,0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7 091 364,6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7 714 548,8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7 289 209,3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lang w:eastAsia="ru-RU"/>
              </w:rPr>
              <w:t xml:space="preserve">     6 459 251,2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lang w:eastAsia="ru-RU"/>
              </w:rPr>
              <w:t xml:space="preserve">       6 244 595,2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lang w:eastAsia="ru-RU"/>
              </w:rPr>
              <w:t xml:space="preserve">      6 311 548,9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lang w:eastAsia="ru-RU"/>
              </w:rPr>
              <w:t xml:space="preserve">            5 894 160,0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8 244 322,0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7 659 410,9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7 909 412,0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7 863 156,8   </w:t>
            </w:r>
          </w:p>
        </w:tc>
      </w:tr>
      <w:tr w:rsidR="00664718" w:rsidRPr="00664718" w:rsidTr="00B364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5 866 255,8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6 326 960,8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6 600 991,5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6 579 631,1   </w:t>
            </w:r>
          </w:p>
        </w:tc>
      </w:tr>
      <w:tr w:rsidR="00664718" w:rsidRPr="00664718" w:rsidTr="00B364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7 158 828,4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7 593 159,9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7 353 700,6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6 415 380,8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6 354 112,9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6 866 203,1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6 737 877,1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6 915 984,7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5 561 955,8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5 237 777,0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4 789 173,0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4 837 782,3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4 583 551,3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4 701 979,1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4 608 074,7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4 628 509,9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6 013 108,1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6 850 525,5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6 514 083,4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7 761 725,6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4 812 304,4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4 884 254,9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4 685 405,8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5 793 391,7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3 330 922,9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4 157 810,6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3 462 022,9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3 540 164,6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5 587 209,8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5 370 420,6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4 651 375,6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4 888 306,2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4 856 020,9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5 120 598,4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5 795 395,9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5 533 908,0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1 715 813,3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1 796 375,7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1 787 773,0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1 718 400,3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781 821,8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852 057,1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745 738,6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860 825,7   </w:t>
            </w:r>
          </w:p>
        </w:tc>
      </w:tr>
      <w:tr w:rsidR="00664718" w:rsidRPr="00664718" w:rsidTr="0076338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1 684 537,6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1 508 348,5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1 563 142,6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1 925 858,6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280 182,3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453 810,7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322 829,6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277 418,8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927 184,0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923 061,0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1 040 255,0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909 385,0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955 078,8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868 949,7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868 324,3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863 242,3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128 397,2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258 266,7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176 778,6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173 353,0   </w:t>
            </w:r>
          </w:p>
        </w:tc>
      </w:tr>
      <w:tr w:rsidR="00664718" w:rsidRPr="00664718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18" w:rsidRPr="00664718" w:rsidRDefault="00664718" w:rsidP="006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18" w:rsidRPr="00664718" w:rsidRDefault="00664718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2 997 560,7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3 157 593,2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2 686 620,6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18" w:rsidRPr="00664718" w:rsidRDefault="00664718" w:rsidP="0066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854 899,4   </w:t>
            </w:r>
          </w:p>
        </w:tc>
      </w:tr>
    </w:tbl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30BED" w:rsidRPr="00F30BED">
        <w:rPr>
          <w:rFonts w:ascii="Times New Roman" w:hAnsi="Times New Roman" w:cs="Times New Roman"/>
          <w:sz w:val="28"/>
          <w:szCs w:val="28"/>
        </w:rPr>
        <w:t>Расходы, осуществляемые за счет средств</w:t>
      </w:r>
      <w:r w:rsidR="00F30BED">
        <w:rPr>
          <w:rFonts w:ascii="Times New Roman" w:hAnsi="Times New Roman" w:cs="Times New Roman"/>
          <w:sz w:val="28"/>
          <w:szCs w:val="28"/>
        </w:rPr>
        <w:t xml:space="preserve"> </w:t>
      </w:r>
      <w:r w:rsidRPr="00F30BED">
        <w:rPr>
          <w:rFonts w:ascii="Times New Roman" w:hAnsi="Times New Roman" w:cs="Times New Roman"/>
          <w:sz w:val="28"/>
          <w:szCs w:val="28"/>
        </w:rPr>
        <w:t>вышестоящих бюджетов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02"/>
        <w:gridCol w:w="1243"/>
        <w:gridCol w:w="1536"/>
        <w:gridCol w:w="1646"/>
        <w:gridCol w:w="1591"/>
        <w:gridCol w:w="2210"/>
      </w:tblGrid>
      <w:tr w:rsidR="0076338D" w:rsidRPr="0076338D" w:rsidTr="00B3640C">
        <w:trPr>
          <w:trHeight w:val="4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B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76338D" w:rsidRPr="0076338D" w:rsidTr="00B3640C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6 634 018,4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8 974 666,7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8 529 540,1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8 810 187,8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5 775 196,0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6 789 543,4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6 970 155,1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4 154 040,6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2 736 365,5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2 897 203,8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3 088 691,5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2 685 961,7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 xml:space="preserve">     2 111 974,8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 xml:space="preserve">       2 269 905,2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 xml:space="preserve">      2 109 615,7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lang w:eastAsia="ru-RU"/>
              </w:rPr>
              <w:t xml:space="preserve">            1 698 116,8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3 437 712,0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3 244 317,4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3 240 512,6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3 191 659,8   </w:t>
            </w:r>
          </w:p>
        </w:tc>
      </w:tr>
      <w:tr w:rsidR="0076338D" w:rsidRPr="0076338D" w:rsidTr="00B364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1 911 724,7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2 803 576,9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3 009 073,8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3 100 412,1   </w:t>
            </w:r>
          </w:p>
        </w:tc>
      </w:tr>
      <w:tr w:rsidR="0076338D" w:rsidRPr="0076338D" w:rsidTr="00B364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3 451 205,4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4 447 720,9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4 058 438,7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3 158 428,0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2 932 057,8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3 909 764,6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3 753 623,7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3 653 157,9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2 487 946,2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2 434 749,3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2 091 632,7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2 054 166,5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1 239 225,8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1 817 427,9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1 769 859,2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1 816 673,5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2 111 267,4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3 672 797,4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3 765 729,0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4 573 941,6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2 652 737,2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2 732 503,6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2 569 575,1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3 404 620,8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1 348 069,0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1 166 469,4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1 846 576,9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1 602 761,2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2 778 133,7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3 179 051,0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2 699 019,9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2 577 316,8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1 782 888,0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2 225 265,0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2 630 442,0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2 318 417,0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787 276,1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926 990,7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960 464,9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831 152,6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304 773,6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416 850,8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310 580,6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311 799,9   </w:t>
            </w:r>
          </w:p>
        </w:tc>
      </w:tr>
      <w:tr w:rsidR="0076338D" w:rsidRPr="0076338D" w:rsidTr="0076338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891 068,1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1 021 303,7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1 098 697,0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1 426 711,1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147 123,5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305 792,3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169 829,8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75 220,5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561 444,0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596 569,0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691 072,0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548 575,0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483 328,0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448 154,4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432 969,4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428 254,9   </w:t>
            </w:r>
          </w:p>
        </w:tc>
      </w:tr>
      <w:tr w:rsidR="0076338D" w:rsidRPr="0076338D" w:rsidTr="0076338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39 610,2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167 031,8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84 630,0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96 582,2   </w:t>
            </w:r>
          </w:p>
        </w:tc>
      </w:tr>
      <w:tr w:rsidR="0076338D" w:rsidRPr="0076338D" w:rsidTr="00B364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38D" w:rsidRPr="0076338D" w:rsidRDefault="0076338D" w:rsidP="0076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2 092 585,3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2 402 217,5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1 910 912,5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8D" w:rsidRPr="0076338D" w:rsidRDefault="0076338D" w:rsidP="0076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172 509,4   </w:t>
            </w:r>
          </w:p>
        </w:tc>
      </w:tr>
    </w:tbl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30BED" w:rsidRPr="00F30BED">
        <w:rPr>
          <w:rFonts w:ascii="Times New Roman" w:hAnsi="Times New Roman" w:cs="Times New Roman"/>
          <w:sz w:val="28"/>
          <w:szCs w:val="28"/>
        </w:rPr>
        <w:t xml:space="preserve">Расходы, осуществляемые за счет </w:t>
      </w:r>
      <w:r w:rsidRPr="00F30BED">
        <w:rPr>
          <w:rFonts w:ascii="Times New Roman" w:hAnsi="Times New Roman" w:cs="Times New Roman"/>
          <w:sz w:val="28"/>
          <w:szCs w:val="28"/>
        </w:rPr>
        <w:t xml:space="preserve">собственных поступлений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02"/>
        <w:gridCol w:w="1243"/>
        <w:gridCol w:w="1536"/>
        <w:gridCol w:w="1646"/>
        <w:gridCol w:w="1591"/>
        <w:gridCol w:w="2210"/>
      </w:tblGrid>
      <w:tr w:rsidR="009E3859" w:rsidRPr="009E3859" w:rsidTr="002F0ADE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2F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9E3859" w:rsidRPr="009E3859" w:rsidTr="009E3859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8 941 627,5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7 905 731,1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7 754 888,1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8 344 480,5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7 618 441,5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7 350 788,9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7 942 266,0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7 484 479,8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4 601 143,5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4 194 160,8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4 625 857,3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4 603 247,6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lang w:eastAsia="ru-RU"/>
              </w:rPr>
              <w:t xml:space="preserve">     4 347 276,4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lang w:eastAsia="ru-RU"/>
              </w:rPr>
              <w:t xml:space="preserve">       3 974 690,0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lang w:eastAsia="ru-RU"/>
              </w:rPr>
              <w:t xml:space="preserve">      4 201 933,2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lang w:eastAsia="ru-RU"/>
              </w:rPr>
              <w:t xml:space="preserve">            4 196 043,2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4 806 610,0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4 415 093,5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4 668 899,4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4 671 497,0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3 954 531,1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3 523 383,9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3 591 917,7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3 479 219,0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3 707 623,0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3 145 439,0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3 295 261,9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3 256 952,8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3 422 055,1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2 956 438,5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2 984 253,4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3 262 826,8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3 074 009,6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2 803 027,7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2 697 540,3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2 783 615,8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3 344 325,5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2 884 551,2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2 838 215,5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2 811 836,4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3 901 840,7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3 177 728,1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2 748 354,4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3 187 784,0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2 159 567,2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2 151 751,3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2 115 830,7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2 388 770,9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1 982 853,9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2 991 341,2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1 615 446,0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1 937 403,4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2 809 076,1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2 191 369,6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1 952 355,7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2 310 989,4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3 073 133,0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2 895 333,0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3 164 954,0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3 215 491,0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928 537,2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869 385,0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827 308,1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887 247,7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477 048,2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435 206,0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435 158,0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549 025,8   </w:t>
            </w:r>
          </w:p>
        </w:tc>
      </w:tr>
      <w:tr w:rsidR="009E3859" w:rsidRPr="009E3859" w:rsidTr="009E385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793 469,5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487 044,8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464 445,0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499 147,5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133 058,8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148 018,4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152 999,8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202 198,3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365 740,0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326 492,0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349 183,0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360 810,0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471 750,8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420 795,3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435 354,9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434 987,4   </w:t>
            </w:r>
          </w:p>
        </w:tc>
      </w:tr>
      <w:tr w:rsidR="009E3859" w:rsidRPr="009E3859" w:rsidTr="009E38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88 787,0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91 234,9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92 148,6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76 770,8   </w:t>
            </w:r>
          </w:p>
        </w:tc>
      </w:tr>
      <w:tr w:rsidR="009E3859" w:rsidRPr="009E3859" w:rsidTr="002F0AD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512 718,4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638 507,2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667 658,0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621 933,5   </w:t>
            </w:r>
          </w:p>
        </w:tc>
      </w:tr>
    </w:tbl>
    <w:p w:rsidR="009E3859" w:rsidRDefault="009E3859">
      <w:pPr>
        <w:rPr>
          <w:rFonts w:ascii="Times New Roman" w:hAnsi="Times New Roman" w:cs="Times New Roman"/>
          <w:sz w:val="28"/>
          <w:szCs w:val="28"/>
        </w:rPr>
        <w:sectPr w:rsidR="009E3859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30BED">
        <w:rPr>
          <w:rFonts w:ascii="Times New Roman" w:hAnsi="Times New Roman" w:cs="Times New Roman"/>
          <w:sz w:val="28"/>
          <w:szCs w:val="28"/>
        </w:rPr>
        <w:t>Р</w:t>
      </w:r>
      <w:r w:rsidRPr="00F30BED">
        <w:rPr>
          <w:rFonts w:ascii="Times New Roman" w:hAnsi="Times New Roman" w:cs="Times New Roman"/>
          <w:sz w:val="28"/>
          <w:szCs w:val="28"/>
        </w:rPr>
        <w:t>асходы на обслуживание муниципального долга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02"/>
        <w:gridCol w:w="1243"/>
        <w:gridCol w:w="1536"/>
        <w:gridCol w:w="1646"/>
        <w:gridCol w:w="1591"/>
        <w:gridCol w:w="2210"/>
      </w:tblGrid>
      <w:tr w:rsidR="009E3859" w:rsidRPr="009E3859" w:rsidTr="002F0ADE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2F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9E3859" w:rsidRPr="009E3859" w:rsidTr="002F0ADE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336 502,7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380 400,3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529 420,8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580 000,0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281 846,8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315 606,2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262 310,2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385 358,1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45 197,2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59 684,5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114 972,2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176 000,0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lang w:eastAsia="ru-RU"/>
              </w:rPr>
              <w:t xml:space="preserve">         28 076,9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lang w:eastAsia="ru-RU"/>
              </w:rPr>
              <w:t xml:space="preserve">            53 418,8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lang w:eastAsia="ru-RU"/>
              </w:rPr>
              <w:t xml:space="preserve">          80 805,8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203 098,1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34 025,0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53 570,2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139 166,5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336 495,9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22 361,9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32 824,8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52 742,9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126 695,5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103 907,4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111 045,0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172 203,4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190 000,0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10 861,8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35 215,6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16 831,0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95 600,0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57 105,6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105 019,8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187 895,8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237 953,0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120 311,7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115 067,8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174 753,0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128 192,3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416,2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11 381,9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30 247,2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75 952,7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60 404,8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79 967,3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153 101,5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197 490,5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29 434,1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41 785,1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69 632,6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95 311,5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71 612,6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94 214,9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120 853,5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202 064,9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68 649,0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76 891,0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105 200,0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156 753,0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2 501,5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1 070,4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4 962,9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16 056,7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490,0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3 057,7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4 320,8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3 453,9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2 500,0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237,9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934,0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1 898,0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3 490,0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2 020,0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8 976,0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15 900,0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11 651,3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13 420,3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28 909,4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33 267,5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443,2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994,2   </w:t>
            </w:r>
          </w:p>
        </w:tc>
      </w:tr>
      <w:tr w:rsidR="009E3859" w:rsidRPr="009E3859" w:rsidTr="009E3859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8B2EAB" w:rsidRDefault="009E3859" w:rsidP="009E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481,5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59" w:rsidRPr="009E3859" w:rsidRDefault="009E3859" w:rsidP="009E3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7 955,0   </w:t>
            </w:r>
          </w:p>
        </w:tc>
      </w:tr>
    </w:tbl>
    <w:p w:rsidR="009E3859" w:rsidRDefault="009E3859">
      <w:pPr>
        <w:rPr>
          <w:rFonts w:ascii="Times New Roman" w:hAnsi="Times New Roman" w:cs="Times New Roman"/>
          <w:sz w:val="28"/>
          <w:szCs w:val="28"/>
        </w:rPr>
        <w:sectPr w:rsidR="009E3859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7. Дефицит (-), профицит (+)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79"/>
        <w:gridCol w:w="1202"/>
        <w:gridCol w:w="1580"/>
        <w:gridCol w:w="1720"/>
        <w:gridCol w:w="1640"/>
        <w:gridCol w:w="1999"/>
      </w:tblGrid>
      <w:tr w:rsidR="001D08A6" w:rsidRPr="001D08A6" w:rsidTr="002F0ADE">
        <w:trPr>
          <w:trHeight w:val="6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F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1D08A6" w:rsidRPr="001D08A6" w:rsidTr="001D08A6">
        <w:trPr>
          <w:trHeight w:val="11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- 896 345,2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- 653 723,6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-575 958,6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-749 410,4   </w:t>
            </w:r>
          </w:p>
        </w:tc>
      </w:tr>
      <w:tr w:rsidR="001D08A6" w:rsidRPr="001D08A6" w:rsidTr="002F0ADE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- 319 864,4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648 875,9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- 2 280 530,7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-608 472,9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-348 988,8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189 212,4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- 560 405,6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425 126,6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lang w:eastAsia="ru-RU"/>
              </w:rPr>
              <w:t xml:space="preserve">-157 882,9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-70 935,7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385 454,0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-335 805,9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-257 878,0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- 226 668,0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-96 527,4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415 034,7   </w:t>
            </w:r>
          </w:p>
        </w:tc>
      </w:tr>
      <w:tr w:rsidR="001D08A6" w:rsidRPr="001D08A6" w:rsidTr="002F0ADE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-211 174,1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-213 365,0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-94 605,8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-229,4   </w:t>
            </w:r>
          </w:p>
        </w:tc>
      </w:tr>
      <w:tr w:rsidR="001D08A6" w:rsidRPr="001D08A6" w:rsidTr="002F0ADE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520 136,7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231 732,9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-328 899,2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- 280 579,4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-246 155,4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64 045,9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299 390,7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- 246 322,3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-601 195,7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-324 647,8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297 476,9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- 181 440,3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98 383,6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-120 831,3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- 263 121,9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- 283 008,4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-354 180,8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- 326 959,0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-240 866,0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- 563 801,7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-261 139,4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-186 610,3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-211 886,1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- 227 896,6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-139 748,9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- 44 726,7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-755,9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- 140 600,0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-375 246,2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-177 875,7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-610,7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- 324 452,0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- 200 533,3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145 733,0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- 5 826,0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304 964,0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-38 049,8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-40 569,5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58 949,9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- 74 095,1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104 279,3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- 145 336,5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25 373,5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- 15 996,7   </w:t>
            </w:r>
          </w:p>
        </w:tc>
      </w:tr>
      <w:tr w:rsidR="001D08A6" w:rsidRPr="001D08A6" w:rsidTr="001D08A6">
        <w:trPr>
          <w:trHeight w:val="63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- 76 773,4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-6 532,5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17 041,3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41 156,4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-48 863,2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3 465,1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-8 870,5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-17 017,3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- 27 150,0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48 131,0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-69 887,0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-22 643,0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- 19 428,9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- 38 703,5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-36 252,7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-25 326,1   </w:t>
            </w:r>
          </w:p>
        </w:tc>
      </w:tr>
      <w:tr w:rsidR="001D08A6" w:rsidRPr="001D08A6" w:rsidTr="001D08A6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15 660,4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-13 619,0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- 2 366,2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11 058,7   </w:t>
            </w:r>
          </w:p>
        </w:tc>
      </w:tr>
      <w:tr w:rsidR="001D08A6" w:rsidRPr="001D08A6" w:rsidTr="002F0ADE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2F0ADE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392 257,0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-116 868,5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-125 000,6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A6" w:rsidRPr="001D08A6" w:rsidRDefault="001D08A6" w:rsidP="002F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- 60 456,5   </w:t>
            </w:r>
          </w:p>
        </w:tc>
      </w:tr>
    </w:tbl>
    <w:p w:rsidR="001D08A6" w:rsidRDefault="001D08A6">
      <w:pPr>
        <w:rPr>
          <w:rFonts w:ascii="Times New Roman" w:hAnsi="Times New Roman" w:cs="Times New Roman"/>
          <w:sz w:val="28"/>
          <w:szCs w:val="28"/>
        </w:rPr>
      </w:pPr>
    </w:p>
    <w:p w:rsidR="001D08A6" w:rsidRDefault="001D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8. Источники финансирования дефицита бюджета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80"/>
        <w:gridCol w:w="1202"/>
        <w:gridCol w:w="1580"/>
        <w:gridCol w:w="1720"/>
        <w:gridCol w:w="1640"/>
        <w:gridCol w:w="1998"/>
      </w:tblGrid>
      <w:tr w:rsidR="001D08A6" w:rsidRPr="001D08A6" w:rsidTr="002A37FA">
        <w:trPr>
          <w:trHeight w:val="6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A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1D08A6" w:rsidRPr="001D08A6" w:rsidTr="001D08A6">
        <w:trPr>
          <w:trHeight w:val="114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896 345,2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653 723,6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575 958,6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749 410,4   </w:t>
            </w:r>
          </w:p>
        </w:tc>
      </w:tr>
      <w:tr w:rsidR="001D08A6" w:rsidRPr="001D08A6" w:rsidTr="002A37FA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319 864,4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- 648 875,9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2 280 530,7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608 472,9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348 988,8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- 189 212,4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560 405,6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425 126,6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lang w:eastAsia="ru-RU"/>
              </w:rPr>
              <w:t xml:space="preserve">        157 882,9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lang w:eastAsia="ru-RU"/>
              </w:rPr>
              <w:t xml:space="preserve">            70 935,7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lang w:eastAsia="ru-RU"/>
              </w:rPr>
              <w:t xml:space="preserve">         385 454,0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335 805,9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257 878,0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226 668,0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96 527,4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415 034,7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211 174,1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213 365,0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94 605,8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229,4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520 136,7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231 732,9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328 899,2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280 579,4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246 155,4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64 045,9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-299 390,7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246 322,3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601 195,7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324 647,8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297 476,9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181 440,3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- 98 383,6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120 831,3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263 121,9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283 008,4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354 180,8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326 959,0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240 866,0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563 801,7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261 139,4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186 610,3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211 886,1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227 896,6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139 748,9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44 726,7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755,9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140 600,0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375 246,2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177 875,7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610,7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324 452,0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200 533,0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- 145 733,0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5 826,0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304 964,0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38 049,8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40 569,5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58 949,9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74 095,1   </w:t>
            </w:r>
          </w:p>
        </w:tc>
      </w:tr>
      <w:tr w:rsidR="001D08A6" w:rsidRPr="001D08A6" w:rsidTr="002A37FA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lang w:eastAsia="ru-RU"/>
              </w:rPr>
              <w:t xml:space="preserve">- 104 279,3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lang w:eastAsia="ru-RU"/>
              </w:rPr>
              <w:t xml:space="preserve">          145 336,5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lang w:eastAsia="ru-RU"/>
              </w:rPr>
              <w:t xml:space="preserve">- 25 373,5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15 996,7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2A37FA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76 773,4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2A37FA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08A6"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6 532,6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-17 041,3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-41 156,4 </w:t>
            </w:r>
          </w:p>
        </w:tc>
      </w:tr>
      <w:tr w:rsidR="001D08A6" w:rsidRPr="001D08A6" w:rsidTr="002A37FA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48 863,2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3 465,1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8 870,5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17 017,3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27 150,0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48 131,0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69 887,0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22 643,0   </w:t>
            </w:r>
          </w:p>
        </w:tc>
      </w:tr>
      <w:tr w:rsidR="001D08A6" w:rsidRPr="001D08A6" w:rsidTr="002A37FA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30 268,4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36 979,0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25 326,1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13 619,0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2 366,2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11 058,7   </w:t>
            </w:r>
          </w:p>
        </w:tc>
      </w:tr>
      <w:tr w:rsidR="001D08A6" w:rsidRPr="001D08A6" w:rsidTr="001D08A6">
        <w:trPr>
          <w:cantSplit/>
          <w:trHeight w:val="3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392 257,0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116 868,5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125 000,6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A6" w:rsidRPr="001D08A6" w:rsidRDefault="001D08A6" w:rsidP="001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114 456,5   </w:t>
            </w:r>
          </w:p>
        </w:tc>
      </w:tr>
    </w:tbl>
    <w:p w:rsidR="001D08A6" w:rsidRDefault="001D08A6">
      <w:pPr>
        <w:rPr>
          <w:rFonts w:ascii="Times New Roman" w:hAnsi="Times New Roman" w:cs="Times New Roman"/>
          <w:sz w:val="28"/>
          <w:szCs w:val="28"/>
        </w:rPr>
      </w:pPr>
    </w:p>
    <w:p w:rsidR="001D08A6" w:rsidRDefault="001D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F30BED">
        <w:rPr>
          <w:rFonts w:ascii="Times New Roman" w:hAnsi="Times New Roman" w:cs="Times New Roman"/>
          <w:sz w:val="28"/>
          <w:szCs w:val="28"/>
        </w:rPr>
        <w:t>К</w:t>
      </w:r>
      <w:r w:rsidRPr="00F30BED">
        <w:rPr>
          <w:rFonts w:ascii="Times New Roman" w:hAnsi="Times New Roman" w:cs="Times New Roman"/>
          <w:sz w:val="28"/>
          <w:szCs w:val="28"/>
        </w:rPr>
        <w:t xml:space="preserve">редиты кредитных организаций 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75"/>
        <w:gridCol w:w="1202"/>
        <w:gridCol w:w="1580"/>
        <w:gridCol w:w="1720"/>
        <w:gridCol w:w="1640"/>
        <w:gridCol w:w="2003"/>
      </w:tblGrid>
      <w:tr w:rsidR="00CB37E3" w:rsidRPr="00CB37E3" w:rsidTr="002A37FA">
        <w:trPr>
          <w:trHeight w:val="61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2A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CB37E3" w:rsidRPr="00CB37E3" w:rsidTr="00CB37E3">
        <w:trPr>
          <w:trHeight w:val="11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775 000,0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695 234,0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574 886,0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128 553,1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124 386,7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447 263,0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150 000,0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450 000,0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2A37FA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B37E3"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320 682,7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lang w:eastAsia="ru-RU"/>
              </w:rPr>
              <w:t xml:space="preserve">        244 215,0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lang w:eastAsia="ru-RU"/>
              </w:rPr>
              <w:t xml:space="preserve">            65 000,0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lang w:eastAsia="ru-RU"/>
              </w:rPr>
              <w:t xml:space="preserve">         219 000,0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315 900,5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240 000,0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210 000,0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60 000,0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414 500,0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188 685,4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54 314,6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25 000,0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292 000,0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355 000,0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210 000,0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61 579,4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235 000,0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141 428,0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- 316 428,0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246 322,3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233 000,0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238 000,0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214 300,0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119 160,8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2A37FA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200 000,0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2A37FA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150 000,0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2A37FA" w:rsidRDefault="00CB37E3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230 000,0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2A37FA" w:rsidRDefault="00CB37E3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442 368,3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240 000,0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235 365,0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122 137,3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242 339,2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71 731,8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204 914,8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357 595,6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280 510,9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134 000,0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120 000,0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195 000,0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329 000,0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130 000,0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15 000,0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150 000,0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17 000,0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38 000,0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39 000,0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69 000,0   </w:t>
            </w:r>
          </w:p>
        </w:tc>
      </w:tr>
      <w:tr w:rsidR="00CB37E3" w:rsidRPr="00CB37E3" w:rsidTr="002A37FA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17 000,0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- 17 000,0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2A37FA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8B2EAB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lang w:eastAsia="ru-RU"/>
              </w:rPr>
              <w:t xml:space="preserve">          14 000,0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8B2EAB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A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27 498,5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25 000,0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20 000,0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lang w:eastAsia="ru-RU"/>
              </w:rPr>
              <w:t xml:space="preserve">         30 000,0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30 268,4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lang w:eastAsia="ru-RU"/>
              </w:rPr>
              <w:t xml:space="preserve">          36 979,0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17 621,9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4 900,0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2A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-1 238,1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30 000,0 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31 105,4   </w:t>
            </w:r>
          </w:p>
        </w:tc>
      </w:tr>
    </w:tbl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</w:p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F30BED">
        <w:rPr>
          <w:rFonts w:ascii="Times New Roman" w:hAnsi="Times New Roman" w:cs="Times New Roman"/>
          <w:sz w:val="28"/>
          <w:szCs w:val="28"/>
        </w:rPr>
        <w:t>Б</w:t>
      </w:r>
      <w:r w:rsidRPr="00F30BED">
        <w:rPr>
          <w:rFonts w:ascii="Times New Roman" w:hAnsi="Times New Roman" w:cs="Times New Roman"/>
          <w:sz w:val="28"/>
          <w:szCs w:val="28"/>
        </w:rPr>
        <w:t>юджетные кредиты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79"/>
        <w:gridCol w:w="1202"/>
        <w:gridCol w:w="1580"/>
        <w:gridCol w:w="1720"/>
        <w:gridCol w:w="1640"/>
        <w:gridCol w:w="1999"/>
      </w:tblGrid>
      <w:tr w:rsidR="00CB37E3" w:rsidRPr="00CB37E3" w:rsidTr="002A37FA">
        <w:trPr>
          <w:trHeight w:val="6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2A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CB37E3" w:rsidRPr="00CB37E3" w:rsidTr="00CB37E3">
        <w:trPr>
          <w:trHeight w:val="11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120 000,0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11 780,0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- 35 000,0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- 210 000,0  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- 7 138,0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150 000,0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- 150 000,0  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21 000,0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-25 000,0  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20 000,0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41 731,0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- 41 731,0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60 700,0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50 000,0  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- 142 239,7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-56 266,0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- 31 542,8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-190 000,0  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81 000,0  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86 740,0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- 35 960,0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- 153 080,0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- 65 740,0  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81 600,0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6F0BED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B37E3"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195 000,0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-160 000,0 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- 25 000,0  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63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+ 90 000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- 2 500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-20 912,2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-77 000 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-8 000,0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6F0BED" w:rsidP="006F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B37E3"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27 000,0   </w:t>
            </w:r>
          </w:p>
        </w:tc>
      </w:tr>
    </w:tbl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</w:p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F30BED">
        <w:rPr>
          <w:rFonts w:ascii="Times New Roman" w:hAnsi="Times New Roman" w:cs="Times New Roman"/>
          <w:sz w:val="28"/>
          <w:szCs w:val="28"/>
        </w:rPr>
        <w:t>П</w:t>
      </w:r>
      <w:r w:rsidRPr="00F30BED">
        <w:rPr>
          <w:rFonts w:ascii="Times New Roman" w:hAnsi="Times New Roman" w:cs="Times New Roman"/>
          <w:sz w:val="28"/>
          <w:szCs w:val="28"/>
        </w:rPr>
        <w:t xml:space="preserve">родажа акций и иных форм участия в капитале, находящихся в муниципальной собственности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02"/>
        <w:gridCol w:w="1243"/>
        <w:gridCol w:w="1536"/>
        <w:gridCol w:w="1646"/>
        <w:gridCol w:w="1591"/>
        <w:gridCol w:w="2210"/>
      </w:tblGrid>
      <w:tr w:rsidR="00CB37E3" w:rsidRPr="00CB37E3" w:rsidTr="007B63BF">
        <w:trPr>
          <w:trHeight w:val="615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7B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CB37E3" w:rsidRPr="00CB37E3" w:rsidTr="00CB37E3">
        <w:trPr>
          <w:trHeight w:val="1140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305 500,0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200 000,0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4 001,9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38 550,0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16 465,0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155 411,8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209 112,0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16 361,0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204 000,0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3 646,6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3 016,6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2 005,0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8 634,8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104 526,0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324 452,0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3 673,5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14 693,6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6 020,0   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4 725,0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7E3" w:rsidRPr="00CB37E3" w:rsidTr="00CB37E3">
        <w:trPr>
          <w:cantSplit/>
          <w:trHeight w:val="3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E3" w:rsidRPr="00CB37E3" w:rsidRDefault="00CB37E3" w:rsidP="00CB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</w:p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18AA" w:rsidRDefault="00F0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Муниципальные гарантии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82"/>
        <w:gridCol w:w="1202"/>
        <w:gridCol w:w="1580"/>
        <w:gridCol w:w="1720"/>
        <w:gridCol w:w="1640"/>
        <w:gridCol w:w="1996"/>
      </w:tblGrid>
      <w:tr w:rsidR="00F018AA" w:rsidRPr="00F018AA" w:rsidTr="00F018AA"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F018AA" w:rsidRPr="00F018AA" w:rsidTr="00F018AA">
        <w:trPr>
          <w:trHeight w:val="11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-24 330,5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-22 779,1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- 12 502,5 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2 900,0   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-40 000,0   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018AA" w:rsidRDefault="00F018AA">
      <w:pPr>
        <w:rPr>
          <w:rFonts w:ascii="Times New Roman" w:hAnsi="Times New Roman" w:cs="Times New Roman"/>
          <w:sz w:val="28"/>
          <w:szCs w:val="28"/>
        </w:rPr>
      </w:pPr>
    </w:p>
    <w:p w:rsidR="00F018AA" w:rsidRDefault="00F0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3590" w:rsidRDefault="0089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Иные источники финансирования дефицита бюджета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94"/>
        <w:gridCol w:w="1202"/>
        <w:gridCol w:w="1580"/>
        <w:gridCol w:w="1720"/>
        <w:gridCol w:w="1640"/>
        <w:gridCol w:w="1984"/>
      </w:tblGrid>
      <w:tr w:rsidR="00893590" w:rsidRPr="00893590" w:rsidTr="00893590">
        <w:trPr>
          <w:trHeight w:val="61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893590" w:rsidRPr="00893590" w:rsidTr="00893590">
        <w:trPr>
          <w:trHeight w:val="114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234 500,0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-234 500,0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14 000,0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2 055,0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2 055,0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590" w:rsidRPr="00893590" w:rsidTr="0089359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90" w:rsidRPr="00893590" w:rsidRDefault="00893590" w:rsidP="00893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93590" w:rsidRDefault="00893590">
      <w:pPr>
        <w:rPr>
          <w:rFonts w:ascii="Times New Roman" w:hAnsi="Times New Roman" w:cs="Times New Roman"/>
          <w:sz w:val="28"/>
          <w:szCs w:val="28"/>
        </w:rPr>
      </w:pPr>
    </w:p>
    <w:p w:rsidR="00893590" w:rsidRDefault="0089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04B4B">
        <w:rPr>
          <w:rFonts w:ascii="Times New Roman" w:hAnsi="Times New Roman" w:cs="Times New Roman"/>
          <w:sz w:val="28"/>
          <w:szCs w:val="28"/>
        </w:rPr>
        <w:t>4</w:t>
      </w:r>
      <w:r w:rsidRPr="00F30BED">
        <w:rPr>
          <w:rFonts w:ascii="Times New Roman" w:hAnsi="Times New Roman" w:cs="Times New Roman"/>
          <w:sz w:val="28"/>
          <w:szCs w:val="28"/>
        </w:rPr>
        <w:t xml:space="preserve">. </w:t>
      </w:r>
      <w:r w:rsidR="00F30BED">
        <w:rPr>
          <w:rFonts w:ascii="Times New Roman" w:hAnsi="Times New Roman" w:cs="Times New Roman"/>
          <w:sz w:val="28"/>
          <w:szCs w:val="28"/>
        </w:rPr>
        <w:t>И</w:t>
      </w:r>
      <w:r w:rsidRPr="00F30BED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80"/>
        <w:gridCol w:w="1202"/>
        <w:gridCol w:w="1580"/>
        <w:gridCol w:w="1720"/>
        <w:gridCol w:w="1640"/>
        <w:gridCol w:w="1998"/>
      </w:tblGrid>
      <w:tr w:rsidR="00F018AA" w:rsidRPr="00F018AA" w:rsidTr="00E86CD5">
        <w:trPr>
          <w:trHeight w:val="6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E8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F018AA" w:rsidRPr="00F018AA" w:rsidTr="00F018AA">
        <w:trPr>
          <w:trHeight w:val="114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1 345,2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387 443,6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- 155 275,4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184 524,4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194 447,4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- 811 812,6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1 683 267,7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592 007,9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-101 011,2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- 496 212,4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490 993,8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104 443,9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- 86 332,1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5 935,7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166 454,0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19 905,5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15 823,0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14 613,0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36 527,4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534,7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61 174,1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24 679,6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19 291,2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229,4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- 975,3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-103 267,1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102 538,3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15 000,0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- 30 575,6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-35 651,1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17 037,3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364 549,1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83 631,2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20 471,9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12 279,5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- 131 813,4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49 876,4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77 167,2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27 740,1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105 180,8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91 594,0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118 728,7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240 462,5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102 667,6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17 655,5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7 370,5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13 125,7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5 748,9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14 726,7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755,9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11 965,2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- 5 879,8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43 875,7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30 610,7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50 000,0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50 533,3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-149 406,7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- 28 867,2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298 943,6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21 049,8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2 569,5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15 224,9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5 095,1   </w:t>
            </w:r>
          </w:p>
        </w:tc>
      </w:tr>
      <w:tr w:rsidR="00F018AA" w:rsidRPr="00F018AA" w:rsidTr="007B63BF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lang w:eastAsia="ru-RU"/>
              </w:rPr>
              <w:t xml:space="preserve">-104 279,3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128 336,5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lang w:eastAsia="ru-RU"/>
              </w:rPr>
              <w:t xml:space="preserve">-  8 398,5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15 996,7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- 13 226,6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9 032,6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3 870,9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35 843,6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48 863,2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3 465,1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3 270,5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2 618,8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2 150,0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18 131,0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49 887,0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2 643,0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- 10 571,1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8 435,1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-726,3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7 704,2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13 619,0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7B63BF" w:rsidP="007B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018AA"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2 533,8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12 296,8   </w:t>
            </w:r>
          </w:p>
        </w:tc>
      </w:tr>
      <w:tr w:rsidR="00F018AA" w:rsidRPr="00F018AA" w:rsidTr="00F018A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400 257,0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124 868,5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95 000,6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AA" w:rsidRPr="00F018AA" w:rsidRDefault="00F018AA" w:rsidP="00F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56 351,1   </w:t>
            </w:r>
          </w:p>
        </w:tc>
      </w:tr>
    </w:tbl>
    <w:p w:rsidR="00FF263A" w:rsidRDefault="00FF263A">
      <w:pPr>
        <w:rPr>
          <w:rFonts w:ascii="Times New Roman" w:hAnsi="Times New Roman" w:cs="Times New Roman"/>
          <w:sz w:val="28"/>
          <w:szCs w:val="28"/>
        </w:rPr>
      </w:pPr>
    </w:p>
    <w:p w:rsidR="00FF263A" w:rsidRDefault="00FF2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04B4B">
        <w:rPr>
          <w:rFonts w:ascii="Times New Roman" w:hAnsi="Times New Roman" w:cs="Times New Roman"/>
          <w:sz w:val="28"/>
          <w:szCs w:val="28"/>
        </w:rPr>
        <w:t>5</w:t>
      </w:r>
      <w:r w:rsidRPr="00F30BED">
        <w:rPr>
          <w:rFonts w:ascii="Times New Roman" w:hAnsi="Times New Roman" w:cs="Times New Roman"/>
          <w:sz w:val="28"/>
          <w:szCs w:val="28"/>
        </w:rPr>
        <w:t>. Объем муниципального долга на конец периода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80"/>
        <w:gridCol w:w="1202"/>
        <w:gridCol w:w="1580"/>
        <w:gridCol w:w="1720"/>
        <w:gridCol w:w="1640"/>
        <w:gridCol w:w="1998"/>
      </w:tblGrid>
      <w:tr w:rsidR="00FF263A" w:rsidRPr="00FF263A" w:rsidTr="00E86CD5">
        <w:trPr>
          <w:trHeight w:val="6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E8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FF263A" w:rsidRPr="00FF263A" w:rsidTr="00FF263A">
        <w:trPr>
          <w:trHeight w:val="114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4 698 220,0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4 730 000,0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5 390 234,0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5 793 620,0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7 420 042,2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8 229 181,2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6 780 110,0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6 220 662,6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1 000 000,0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1 300 000,0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1 200 000,0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1 520 682,7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950 000,0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915 000,0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1 134 000,0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1 450 700,5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1 020 000,0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1 230 000,0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1 290 000,0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1 704 500,0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520 000,0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708 685,4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784 000,0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768 619,4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905 000,0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1 240 000,0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1 450 000,0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501 731,0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601 428,0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250 000,0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496 322,3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1 442 000,0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1 680 000,0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1 955 000,0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2 124 160,8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1 804 591,2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1 996 716,6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2 179 400,0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2 419 400,0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249 000,0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484 365,0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606 502,3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929 841,5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1 213 161,8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1 382 026,6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1 586 542,2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1 695 862,2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450 000,0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480 000,0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480 000,0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600 000,0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1 442 000,0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1 576 000,0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1 386 000,0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1 321 000,0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1 611 466,7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1 611 466,7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1 631 466,7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1 631 466,7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27 000,0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65 000,0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104 000,0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173 000,0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17 000,0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158 412,2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155 912,2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135 000,0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93 000,0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5 600,0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14 398,5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70 000,0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90 000,0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145 000,0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175 268,4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212 247,4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229 869,2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4 900,0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4 900,0   </w:t>
            </w:r>
          </w:p>
        </w:tc>
      </w:tr>
      <w:tr w:rsidR="00FF263A" w:rsidRPr="00FF263A" w:rsidTr="00FF263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3A" w:rsidRPr="00FF263A" w:rsidRDefault="00FF263A" w:rsidP="00FF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33 000,0   </w:t>
            </w:r>
          </w:p>
        </w:tc>
      </w:tr>
    </w:tbl>
    <w:p w:rsidR="00FF263A" w:rsidRDefault="00FF263A">
      <w:pPr>
        <w:rPr>
          <w:rFonts w:ascii="Times New Roman" w:hAnsi="Times New Roman" w:cs="Times New Roman"/>
          <w:sz w:val="28"/>
          <w:szCs w:val="28"/>
        </w:rPr>
      </w:pPr>
    </w:p>
    <w:p w:rsidR="00FF263A" w:rsidRDefault="00FF2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0BED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04B4B">
        <w:rPr>
          <w:rFonts w:ascii="Times New Roman" w:hAnsi="Times New Roman" w:cs="Times New Roman"/>
          <w:sz w:val="28"/>
          <w:szCs w:val="28"/>
        </w:rPr>
        <w:t>6</w:t>
      </w:r>
      <w:r w:rsidR="00F30BED" w:rsidRPr="00F30BED">
        <w:rPr>
          <w:rFonts w:ascii="Times New Roman" w:hAnsi="Times New Roman" w:cs="Times New Roman"/>
          <w:sz w:val="28"/>
          <w:szCs w:val="28"/>
        </w:rPr>
        <w:t xml:space="preserve">. </w:t>
      </w:r>
      <w:r w:rsidR="00F30BED">
        <w:rPr>
          <w:rFonts w:ascii="Times New Roman" w:hAnsi="Times New Roman" w:cs="Times New Roman"/>
          <w:sz w:val="28"/>
          <w:szCs w:val="28"/>
        </w:rPr>
        <w:t>О</w:t>
      </w:r>
      <w:r w:rsidR="00F30BED" w:rsidRPr="00F30BED">
        <w:rPr>
          <w:rFonts w:ascii="Times New Roman" w:hAnsi="Times New Roman" w:cs="Times New Roman"/>
          <w:sz w:val="28"/>
          <w:szCs w:val="28"/>
        </w:rPr>
        <w:t>бъем муниципального долга по бюджетным кредитам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080"/>
        <w:gridCol w:w="1202"/>
        <w:gridCol w:w="1580"/>
        <w:gridCol w:w="1720"/>
        <w:gridCol w:w="1640"/>
        <w:gridCol w:w="1998"/>
      </w:tblGrid>
      <w:tr w:rsidR="00D87F2A" w:rsidRPr="00D87F2A" w:rsidTr="00E86CD5">
        <w:trPr>
          <w:trHeight w:val="6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E8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D87F2A" w:rsidRPr="00D87F2A" w:rsidTr="00D87F2A">
        <w:trPr>
          <w:trHeight w:val="114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278 220,0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290 000,0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255 000,0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45 000,0   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2 551 724,1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2 551 724,1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1 356 896,5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1 206 896,5   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50 000,0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71 000,0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46 000,0   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41 731,0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60 700,0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110 700,0   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771 534,7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814 214,1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779 400,0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789 400,0   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9 000,0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90 000,0   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411 340,0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375 380,0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222 300,0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294 320,0   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380 000,0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185 000,0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25 000,0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711 466,7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711 467,0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711 467,0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711 467,0   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7F2A" w:rsidRPr="00D87F2A" w:rsidTr="00D87F2A">
        <w:trPr>
          <w:cantSplit/>
          <w:trHeight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тыс.руб.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8 000,0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2A" w:rsidRPr="00D87F2A" w:rsidRDefault="00D87F2A" w:rsidP="00D8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7 955,0   </w:t>
            </w:r>
          </w:p>
        </w:tc>
      </w:tr>
    </w:tbl>
    <w:p w:rsidR="00D87F2A" w:rsidRDefault="00D87F2A">
      <w:pPr>
        <w:rPr>
          <w:rFonts w:ascii="Times New Roman" w:hAnsi="Times New Roman" w:cs="Times New Roman"/>
          <w:sz w:val="28"/>
          <w:szCs w:val="28"/>
        </w:rPr>
      </w:pPr>
    </w:p>
    <w:p w:rsidR="00D87F2A" w:rsidRDefault="00D8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62C" w:rsidRDefault="00F30BED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04B4B">
        <w:rPr>
          <w:rFonts w:ascii="Times New Roman" w:hAnsi="Times New Roman" w:cs="Times New Roman"/>
          <w:sz w:val="28"/>
          <w:szCs w:val="28"/>
        </w:rPr>
        <w:t>7</w:t>
      </w:r>
      <w:r w:rsidRPr="00F30BED">
        <w:rPr>
          <w:rFonts w:ascii="Times New Roman" w:hAnsi="Times New Roman" w:cs="Times New Roman"/>
          <w:sz w:val="28"/>
          <w:szCs w:val="28"/>
        </w:rPr>
        <w:t>. Диапазон годовых процентных ставок по привлекаемым коммерческим кредитам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37"/>
        <w:gridCol w:w="1236"/>
        <w:gridCol w:w="1512"/>
        <w:gridCol w:w="1920"/>
        <w:gridCol w:w="1703"/>
        <w:gridCol w:w="1920"/>
      </w:tblGrid>
      <w:tr w:rsidR="0039462C" w:rsidRPr="0039462C" w:rsidTr="00E86CD5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E8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(план в соответствии с решением о бюджете в редакции на 01.06.2016)</w:t>
            </w:r>
          </w:p>
        </w:tc>
      </w:tr>
      <w:tr w:rsidR="0039462C" w:rsidRPr="0039462C" w:rsidTr="00BA4DB2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8,04375-9,9288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7,914619-10,82365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11,91-27,75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11,412021-16,0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8,0 - 12,1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7,7 - 10,6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12,8 - 14,5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12,4 - 12,95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7,84 - 8,88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10,58 - 12,0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11,82 - 11,95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12,03 - 12,3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8,75 - 10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8,45 - 10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8,45 - 13,09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12,53 - 13,09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8,01-9,5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8,01-12,9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12,13-15,0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12,6-16,67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8,7-10,2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8,7-13,8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9,6-11,7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9,8-12,9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14,4-15,3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12,4-14,4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8,6 - 9,45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8,6 - 10,65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8,6 - 10,65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10,65 - 14,0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7,7 - 9,5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8,0325 - 13,5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8,0325 - 15,5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12,965 - 15,5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7,9 - 9,5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9,3501-12,9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12,92465-14,426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13,819-13,851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7,7 - 11,0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10,7 - 12,9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13,8 - 13,9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10,7 - 14,6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7,8-8,7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8,1-13,0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13,4-15,1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13,5-15,1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13,9182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9,85-9,9228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8,170614-11,971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13,5372-25,84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11,967875-13,3165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7,89-9,3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10,5877-11,41885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12,711-14,75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 (учтено при планировании)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10,83 -</w:t>
            </w: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10,0 -</w:t>
            </w: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13,23 - 14,424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МР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15,0933 - 17,04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9,9724 - 10,04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13,175 - 16,915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14,82;16,0;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14,1279;14,82;15,0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Русса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15,75</w:t>
            </w:r>
          </w:p>
        </w:tc>
      </w:tr>
      <w:tr w:rsidR="0039462C" w:rsidRPr="0039462C" w:rsidTr="00BA4DB2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Нарьян-Мар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62C" w:rsidRPr="0039462C" w:rsidRDefault="0039462C" w:rsidP="00394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</w:tr>
    </w:tbl>
    <w:p w:rsidR="00FB555F" w:rsidRPr="00F30BED" w:rsidRDefault="00FB555F">
      <w:pPr>
        <w:rPr>
          <w:rFonts w:ascii="Times New Roman" w:hAnsi="Times New Roman" w:cs="Times New Roman"/>
          <w:sz w:val="28"/>
        </w:rPr>
      </w:pPr>
    </w:p>
    <w:sectPr w:rsidR="00FB555F" w:rsidRPr="00F30BED" w:rsidSect="005B35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0706"/>
    <w:multiLevelType w:val="hybridMultilevel"/>
    <w:tmpl w:val="B51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08"/>
    <w:rsid w:val="000A0B52"/>
    <w:rsid w:val="000E670B"/>
    <w:rsid w:val="0010623F"/>
    <w:rsid w:val="00161F65"/>
    <w:rsid w:val="001D08A6"/>
    <w:rsid w:val="002A37FA"/>
    <w:rsid w:val="002F0ADE"/>
    <w:rsid w:val="0039462C"/>
    <w:rsid w:val="005B3568"/>
    <w:rsid w:val="00664718"/>
    <w:rsid w:val="006749AC"/>
    <w:rsid w:val="006D4F08"/>
    <w:rsid w:val="006E54F4"/>
    <w:rsid w:val="006F0BED"/>
    <w:rsid w:val="00720F26"/>
    <w:rsid w:val="0076338D"/>
    <w:rsid w:val="00763EC0"/>
    <w:rsid w:val="007B63BF"/>
    <w:rsid w:val="00804B4B"/>
    <w:rsid w:val="00893590"/>
    <w:rsid w:val="008B2EAB"/>
    <w:rsid w:val="009E3859"/>
    <w:rsid w:val="009F76A3"/>
    <w:rsid w:val="00A0088B"/>
    <w:rsid w:val="00A36C46"/>
    <w:rsid w:val="00B068C1"/>
    <w:rsid w:val="00B3640C"/>
    <w:rsid w:val="00BA4DB2"/>
    <w:rsid w:val="00BC7C88"/>
    <w:rsid w:val="00CB37E3"/>
    <w:rsid w:val="00D87F2A"/>
    <w:rsid w:val="00E42904"/>
    <w:rsid w:val="00E67673"/>
    <w:rsid w:val="00E86CD5"/>
    <w:rsid w:val="00F018AA"/>
    <w:rsid w:val="00F30BED"/>
    <w:rsid w:val="00F9629B"/>
    <w:rsid w:val="00FB555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7DD95-7282-4A47-AF1D-629D87B2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5544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Чуркина Наталия Владимировна</cp:lastModifiedBy>
  <cp:revision>2</cp:revision>
  <cp:lastPrinted>2016-10-13T07:08:00Z</cp:lastPrinted>
  <dcterms:created xsi:type="dcterms:W3CDTF">2016-10-13T13:05:00Z</dcterms:created>
  <dcterms:modified xsi:type="dcterms:W3CDTF">2016-10-13T13:05:00Z</dcterms:modified>
</cp:coreProperties>
</file>